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2" w:rsidRDefault="00783C92" w:rsidP="00783C92">
      <w:pPr>
        <w:jc w:val="center"/>
      </w:pPr>
      <w:r>
        <w:t>План работ</w:t>
      </w:r>
    </w:p>
    <w:p w:rsidR="00783C92" w:rsidRDefault="00783C92" w:rsidP="00783C92">
      <w:pPr>
        <w:jc w:val="center"/>
      </w:pPr>
      <w:r>
        <w:t>по текущему ремонту общего имущества</w:t>
      </w:r>
    </w:p>
    <w:p w:rsidR="00783C92" w:rsidRDefault="00783C92" w:rsidP="00783C92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4</w:t>
      </w:r>
    </w:p>
    <w:p w:rsidR="00783C92" w:rsidRDefault="00783C92" w:rsidP="00783C92">
      <w:pPr>
        <w:jc w:val="center"/>
      </w:pPr>
      <w:r>
        <w:t>июль-декабрь 201</w:t>
      </w:r>
      <w:r w:rsidR="00CA55FB">
        <w:t>2</w:t>
      </w:r>
      <w:r>
        <w:t>г.</w:t>
      </w:r>
    </w:p>
    <w:p w:rsidR="00783C92" w:rsidRDefault="00783C92" w:rsidP="00783C92">
      <w:pPr>
        <w:jc w:val="center"/>
      </w:pPr>
    </w:p>
    <w:tbl>
      <w:tblPr>
        <w:tblStyle w:val="a3"/>
        <w:tblW w:w="0" w:type="auto"/>
        <w:tblLook w:val="04A0"/>
      </w:tblPr>
      <w:tblGrid>
        <w:gridCol w:w="756"/>
        <w:gridCol w:w="4251"/>
        <w:gridCol w:w="1197"/>
        <w:gridCol w:w="3367"/>
      </w:tblGrid>
      <w:tr w:rsidR="00783C92" w:rsidTr="00783C92">
        <w:tc>
          <w:tcPr>
            <w:tcW w:w="756" w:type="dxa"/>
          </w:tcPr>
          <w:p w:rsidR="00783C92" w:rsidRDefault="00783C92" w:rsidP="00783C9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783C92" w:rsidRPr="00783C92" w:rsidRDefault="00783C92" w:rsidP="00783C92">
            <w:pPr>
              <w:jc w:val="center"/>
            </w:pPr>
            <w:r>
              <w:t>Наименование работ</w:t>
            </w:r>
          </w:p>
        </w:tc>
        <w:tc>
          <w:tcPr>
            <w:tcW w:w="1197" w:type="dxa"/>
          </w:tcPr>
          <w:p w:rsidR="00783C92" w:rsidRDefault="00783C92" w:rsidP="00783C9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367" w:type="dxa"/>
          </w:tcPr>
          <w:p w:rsidR="00783C92" w:rsidRDefault="00783C92" w:rsidP="00783C92">
            <w:pPr>
              <w:jc w:val="center"/>
            </w:pPr>
            <w:r>
              <w:t>Объем работ</w:t>
            </w:r>
          </w:p>
        </w:tc>
      </w:tr>
      <w:tr w:rsidR="00783C92" w:rsidTr="00783C92">
        <w:tc>
          <w:tcPr>
            <w:tcW w:w="756" w:type="dxa"/>
          </w:tcPr>
          <w:p w:rsidR="00783C92" w:rsidRDefault="00783C92" w:rsidP="00783C92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783C92" w:rsidRDefault="00783C92" w:rsidP="00783C92">
            <w:r>
              <w:t>Смена внутреннего трубопровода</w:t>
            </w:r>
          </w:p>
        </w:tc>
        <w:tc>
          <w:tcPr>
            <w:tcW w:w="1197" w:type="dxa"/>
          </w:tcPr>
          <w:p w:rsidR="00783C92" w:rsidRDefault="00783C92" w:rsidP="00783C92">
            <w:pPr>
              <w:jc w:val="center"/>
            </w:pPr>
            <w:r>
              <w:t>м</w:t>
            </w:r>
          </w:p>
        </w:tc>
        <w:tc>
          <w:tcPr>
            <w:tcW w:w="3367" w:type="dxa"/>
          </w:tcPr>
          <w:p w:rsidR="00783C92" w:rsidRDefault="00783C92" w:rsidP="00783C92">
            <w:pPr>
              <w:jc w:val="center"/>
            </w:pPr>
            <w:r>
              <w:t>78,9</w:t>
            </w:r>
          </w:p>
        </w:tc>
      </w:tr>
      <w:tr w:rsidR="00783C92" w:rsidTr="00783C92">
        <w:tc>
          <w:tcPr>
            <w:tcW w:w="756" w:type="dxa"/>
          </w:tcPr>
          <w:p w:rsidR="00783C92" w:rsidRDefault="00783C92" w:rsidP="00783C92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783C92" w:rsidRDefault="00783C92" w:rsidP="00783C92">
            <w:r>
              <w:t>Смена запорной арматуры</w:t>
            </w:r>
          </w:p>
        </w:tc>
        <w:tc>
          <w:tcPr>
            <w:tcW w:w="1197" w:type="dxa"/>
          </w:tcPr>
          <w:p w:rsidR="00783C92" w:rsidRDefault="00783C92" w:rsidP="00783C92">
            <w:pPr>
              <w:jc w:val="center"/>
            </w:pPr>
            <w:r>
              <w:t>шт.</w:t>
            </w:r>
          </w:p>
        </w:tc>
        <w:tc>
          <w:tcPr>
            <w:tcW w:w="3367" w:type="dxa"/>
          </w:tcPr>
          <w:p w:rsidR="00783C92" w:rsidRDefault="00783C92" w:rsidP="00783C92">
            <w:pPr>
              <w:jc w:val="center"/>
            </w:pPr>
            <w:r>
              <w:t>26</w:t>
            </w:r>
          </w:p>
        </w:tc>
      </w:tr>
      <w:tr w:rsidR="00783C92" w:rsidTr="00783C92"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3C92" w:rsidRDefault="00783C92" w:rsidP="00783C92">
            <w:r>
              <w:t>Смена ламп, светильников, розеток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1</w:t>
            </w:r>
          </w:p>
        </w:tc>
      </w:tr>
      <w:tr w:rsidR="00783C92" w:rsidTr="00783C92"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3C92" w:rsidRDefault="00783C92" w:rsidP="00783C92">
            <w:r>
              <w:t>Устройство бетонных стяжек</w:t>
            </w:r>
          </w:p>
        </w:tc>
        <w:tc>
          <w:tcPr>
            <w:tcW w:w="0" w:type="auto"/>
          </w:tcPr>
          <w:p w:rsidR="00783C92" w:rsidRPr="00783C92" w:rsidRDefault="00783C92" w:rsidP="00783C92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10,4</w:t>
            </w:r>
          </w:p>
        </w:tc>
      </w:tr>
      <w:tr w:rsidR="00783C92" w:rsidTr="00783C92"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3C92" w:rsidRDefault="00783C92" w:rsidP="00783C92">
            <w:r>
              <w:t>Ревизия ВРУ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3</w:t>
            </w:r>
          </w:p>
        </w:tc>
      </w:tr>
      <w:tr w:rsidR="00783C92" w:rsidTr="00783C92"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3C92" w:rsidRDefault="00783C92" w:rsidP="00783C92">
            <w:r>
              <w:t xml:space="preserve">Ревизия вентилей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2</w:t>
            </w:r>
          </w:p>
        </w:tc>
      </w:tr>
      <w:tr w:rsidR="00783C92" w:rsidTr="00783C92"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3C92" w:rsidRDefault="00783C92" w:rsidP="00783C92">
            <w:r>
              <w:t>Смена Вентилей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83C92" w:rsidRDefault="00783C92" w:rsidP="00783C92">
            <w:pPr>
              <w:jc w:val="center"/>
            </w:pPr>
            <w:r>
              <w:t>2</w:t>
            </w:r>
          </w:p>
        </w:tc>
      </w:tr>
    </w:tbl>
    <w:p w:rsidR="00783C92" w:rsidRDefault="00783C92" w:rsidP="00783C92">
      <w:pPr>
        <w:jc w:val="center"/>
      </w:pPr>
    </w:p>
    <w:p w:rsidR="00034A08" w:rsidRDefault="00783C92">
      <w:r>
        <w:t xml:space="preserve">  </w:t>
      </w:r>
    </w:p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 w:rsidP="00BC1722">
      <w:pPr>
        <w:jc w:val="center"/>
      </w:pPr>
      <w:r>
        <w:lastRenderedPageBreak/>
        <w:t>План работ</w:t>
      </w:r>
    </w:p>
    <w:p w:rsidR="00BC1722" w:rsidRDefault="00BC1722" w:rsidP="00BC1722">
      <w:pPr>
        <w:jc w:val="center"/>
      </w:pPr>
      <w:r>
        <w:t>по текущему ремонту общего имущества</w:t>
      </w:r>
    </w:p>
    <w:p w:rsidR="00BC1722" w:rsidRDefault="00BC1722" w:rsidP="00BC1722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6</w:t>
      </w:r>
    </w:p>
    <w:p w:rsidR="00BC1722" w:rsidRDefault="00BC1722" w:rsidP="00BC1722">
      <w:pPr>
        <w:jc w:val="center"/>
      </w:pPr>
      <w:r>
        <w:t>июль-декабрь 201</w:t>
      </w:r>
      <w:r w:rsidR="00CA55FB">
        <w:t>2</w:t>
      </w:r>
      <w:r>
        <w:t>г.</w:t>
      </w:r>
    </w:p>
    <w:p w:rsidR="00BC1722" w:rsidRDefault="00BC1722"/>
    <w:tbl>
      <w:tblPr>
        <w:tblStyle w:val="a3"/>
        <w:tblW w:w="0" w:type="auto"/>
        <w:tblLook w:val="04A0"/>
      </w:tblPr>
      <w:tblGrid>
        <w:gridCol w:w="756"/>
        <w:gridCol w:w="4251"/>
        <w:gridCol w:w="1197"/>
        <w:gridCol w:w="3367"/>
      </w:tblGrid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BC1722" w:rsidRPr="00783C92" w:rsidRDefault="00BC1722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Объем работ</w:t>
            </w:r>
          </w:p>
        </w:tc>
      </w:tr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BC1722" w:rsidRDefault="00BC1722" w:rsidP="00034A08">
            <w:r>
              <w:t>Смена внутреннего трубопровода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r>
              <w:t>м</w:t>
            </w:r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90,45</w:t>
            </w:r>
          </w:p>
        </w:tc>
      </w:tr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C1722" w:rsidRDefault="00BC1722" w:rsidP="00034A08">
            <w:r>
              <w:t>Смена запорной арматуры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r>
              <w:t>шт.</w:t>
            </w:r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24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C1722" w:rsidRDefault="00BC1722" w:rsidP="00034A08">
            <w:r>
              <w:t>Ремонт кровли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76,6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C1722" w:rsidRDefault="00BC1722" w:rsidP="00034A08">
            <w:r>
              <w:t>Утепление и прочистка ДВК</w:t>
            </w:r>
          </w:p>
        </w:tc>
        <w:tc>
          <w:tcPr>
            <w:tcW w:w="0" w:type="auto"/>
          </w:tcPr>
          <w:p w:rsidR="00BC1722" w:rsidRPr="00783C92" w:rsidRDefault="00BC1722" w:rsidP="00BC1722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9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C1722" w:rsidRDefault="00BC1722" w:rsidP="00034A08">
            <w:r>
              <w:t>Ремонт входных дверей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1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C1722" w:rsidRDefault="00BC1722" w:rsidP="00034A08">
            <w:r>
              <w:t>Остекление подъездов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0,4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C1722" w:rsidRDefault="00BC1722" w:rsidP="00034A08">
            <w:r>
              <w:t>Устройство бетонных стяжек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4</w:t>
            </w:r>
          </w:p>
        </w:tc>
      </w:tr>
      <w:tr w:rsidR="00BC1722" w:rsidTr="00BC1722"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C1722" w:rsidRDefault="00BC1722">
            <w:r>
              <w:t>Ревизия ВРУ</w:t>
            </w:r>
          </w:p>
        </w:tc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2</w:t>
            </w:r>
          </w:p>
        </w:tc>
      </w:tr>
    </w:tbl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BC1722" w:rsidRDefault="00BC1722" w:rsidP="00BC1722">
      <w:pPr>
        <w:jc w:val="center"/>
      </w:pPr>
      <w:r>
        <w:lastRenderedPageBreak/>
        <w:t>План работ</w:t>
      </w:r>
    </w:p>
    <w:p w:rsidR="00BC1722" w:rsidRDefault="00BC1722" w:rsidP="00BC1722">
      <w:pPr>
        <w:jc w:val="center"/>
      </w:pPr>
      <w:r>
        <w:t>по текущему ремонту общего имущества</w:t>
      </w:r>
    </w:p>
    <w:p w:rsidR="00BC1722" w:rsidRDefault="00BC1722" w:rsidP="00BC1722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7</w:t>
      </w:r>
    </w:p>
    <w:p w:rsidR="00BC1722" w:rsidRDefault="00BC1722" w:rsidP="00BC1722">
      <w:pPr>
        <w:jc w:val="center"/>
      </w:pPr>
      <w:r>
        <w:t>июль-декабрь 201</w:t>
      </w:r>
      <w:r w:rsidR="00CA55FB">
        <w:t>2</w:t>
      </w:r>
      <w:r>
        <w:t>г.</w:t>
      </w:r>
    </w:p>
    <w:p w:rsidR="00BC1722" w:rsidRDefault="00BC1722" w:rsidP="00BC1722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BC1722" w:rsidRPr="00783C92" w:rsidRDefault="00BC1722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Объем работ</w:t>
            </w:r>
          </w:p>
        </w:tc>
      </w:tr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BC1722" w:rsidRDefault="00BC1722" w:rsidP="00034A08">
            <w:r>
              <w:t>Смена внутреннего трубопровода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r>
              <w:t>м</w:t>
            </w:r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7</w:t>
            </w:r>
          </w:p>
        </w:tc>
      </w:tr>
      <w:tr w:rsidR="00BC1722" w:rsidTr="00034A08">
        <w:tc>
          <w:tcPr>
            <w:tcW w:w="756" w:type="dxa"/>
          </w:tcPr>
          <w:p w:rsidR="00BC1722" w:rsidRDefault="00BC1722" w:rsidP="00034A08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BC1722" w:rsidRDefault="00BC1722" w:rsidP="00034A08">
            <w:r>
              <w:t>Смена запорной арматуры</w:t>
            </w:r>
          </w:p>
        </w:tc>
        <w:tc>
          <w:tcPr>
            <w:tcW w:w="1197" w:type="dxa"/>
          </w:tcPr>
          <w:p w:rsidR="00BC1722" w:rsidRDefault="00BC1722" w:rsidP="00034A08">
            <w:pPr>
              <w:jc w:val="center"/>
            </w:pPr>
            <w:r>
              <w:t>шт.</w:t>
            </w:r>
          </w:p>
        </w:tc>
        <w:tc>
          <w:tcPr>
            <w:tcW w:w="3367" w:type="dxa"/>
          </w:tcPr>
          <w:p w:rsidR="00BC1722" w:rsidRDefault="00BC1722" w:rsidP="00034A08">
            <w:pPr>
              <w:jc w:val="center"/>
            </w:pPr>
            <w:r>
              <w:t>4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C1722" w:rsidRDefault="00BC1722" w:rsidP="00BC1722">
            <w:r>
              <w:t>Ремонт ДВК</w:t>
            </w:r>
          </w:p>
        </w:tc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1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C1722" w:rsidRDefault="002D21DF" w:rsidP="00034A08">
            <w:r>
              <w:t>Изготовление, установка дверных блоков</w:t>
            </w:r>
          </w:p>
        </w:tc>
        <w:tc>
          <w:tcPr>
            <w:tcW w:w="0" w:type="auto"/>
          </w:tcPr>
          <w:p w:rsidR="00BC1722" w:rsidRPr="00783C92" w:rsidRDefault="002D21DF" w:rsidP="00034A08">
            <w:pPr>
              <w:jc w:val="center"/>
              <w:rPr>
                <w:vertAlign w:val="superscript"/>
              </w:rPr>
            </w:pPr>
            <w:r>
              <w:t>шт.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1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C1722" w:rsidRDefault="002D21DF" w:rsidP="002D21DF">
            <w:r>
              <w:t xml:space="preserve">Остекление подъездов 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5,25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C1722" w:rsidRDefault="002D21DF" w:rsidP="00034A08">
            <w:r>
              <w:t>Герметизация межпанельных швов</w:t>
            </w:r>
          </w:p>
        </w:tc>
        <w:tc>
          <w:tcPr>
            <w:tcW w:w="0" w:type="auto"/>
          </w:tcPr>
          <w:p w:rsidR="00BC1722" w:rsidRDefault="00BC1722" w:rsidP="002D21DF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48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C1722" w:rsidRDefault="002D21DF" w:rsidP="00034A08">
            <w:r>
              <w:t>Ограждение лестничных площадок перилами</w:t>
            </w:r>
          </w:p>
        </w:tc>
        <w:tc>
          <w:tcPr>
            <w:tcW w:w="0" w:type="auto"/>
          </w:tcPr>
          <w:p w:rsidR="00BC1722" w:rsidRDefault="00BC1722" w:rsidP="002D21DF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3</w:t>
            </w:r>
          </w:p>
        </w:tc>
      </w:tr>
      <w:tr w:rsidR="00BC1722" w:rsidTr="00034A08">
        <w:tc>
          <w:tcPr>
            <w:tcW w:w="0" w:type="auto"/>
          </w:tcPr>
          <w:p w:rsidR="00BC1722" w:rsidRDefault="00BC1722" w:rsidP="00034A0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C1722" w:rsidRDefault="002D21DF" w:rsidP="00034A08">
            <w:r>
              <w:t>Ремонт цоколя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C1722" w:rsidRDefault="002D21DF" w:rsidP="00034A08">
            <w:pPr>
              <w:jc w:val="center"/>
            </w:pPr>
            <w:r>
              <w:t>12</w:t>
            </w:r>
          </w:p>
        </w:tc>
      </w:tr>
      <w:tr w:rsidR="00BC1722" w:rsidTr="00BC1722"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C1722" w:rsidRDefault="002D21DF">
            <w:r>
              <w:t>Смена ламп, светильников, розеток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2</w:t>
            </w:r>
          </w:p>
        </w:tc>
      </w:tr>
      <w:tr w:rsidR="00BC1722" w:rsidTr="00BC1722"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C1722" w:rsidRDefault="002D21DF">
            <w:r>
              <w:t>Ревизия ВРУ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1</w:t>
            </w:r>
          </w:p>
        </w:tc>
      </w:tr>
      <w:tr w:rsidR="00BC1722" w:rsidTr="00BC1722"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C1722" w:rsidRDefault="002D21DF">
            <w:r>
              <w:t xml:space="preserve">Ремонт лестничных решеток 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10</w:t>
            </w:r>
          </w:p>
        </w:tc>
      </w:tr>
      <w:tr w:rsidR="00BC1722" w:rsidTr="00BC1722">
        <w:tc>
          <w:tcPr>
            <w:tcW w:w="0" w:type="auto"/>
          </w:tcPr>
          <w:p w:rsidR="00BC1722" w:rsidRDefault="00BC1722" w:rsidP="00BC1722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C1722" w:rsidRDefault="002D21DF">
            <w:r>
              <w:t>Ремонт входных дверей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C1722" w:rsidRDefault="002D21DF" w:rsidP="002D21DF">
            <w:pPr>
              <w:jc w:val="center"/>
            </w:pPr>
            <w:r>
              <w:t>1</w:t>
            </w:r>
          </w:p>
        </w:tc>
      </w:tr>
    </w:tbl>
    <w:p w:rsidR="00BC1722" w:rsidRDefault="00BC1722"/>
    <w:p w:rsidR="00BC1722" w:rsidRDefault="00BC1722"/>
    <w:p w:rsidR="00BC1722" w:rsidRDefault="00BC1722"/>
    <w:p w:rsidR="00BC1722" w:rsidRDefault="00BC1722"/>
    <w:p w:rsidR="00BC1722" w:rsidRDefault="00BC1722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 w:rsidP="002D21DF">
      <w:pPr>
        <w:jc w:val="center"/>
      </w:pPr>
      <w:r>
        <w:lastRenderedPageBreak/>
        <w:t>План работ</w:t>
      </w:r>
    </w:p>
    <w:p w:rsidR="002D21DF" w:rsidRDefault="002D21DF" w:rsidP="002D21DF">
      <w:pPr>
        <w:jc w:val="center"/>
      </w:pPr>
      <w:r>
        <w:t>по текущему ремонту общего имущества</w:t>
      </w:r>
    </w:p>
    <w:p w:rsidR="002D21DF" w:rsidRDefault="002D21DF" w:rsidP="002D21DF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7а</w:t>
      </w:r>
    </w:p>
    <w:p w:rsidR="002D21DF" w:rsidRDefault="002D21DF" w:rsidP="002D21DF">
      <w:pPr>
        <w:jc w:val="center"/>
      </w:pPr>
      <w:r>
        <w:t>июль-декабрь 201</w:t>
      </w:r>
      <w:r w:rsidR="00CA55FB">
        <w:t>2</w:t>
      </w:r>
      <w:r>
        <w:t>г.</w:t>
      </w:r>
    </w:p>
    <w:p w:rsidR="002D21DF" w:rsidRDefault="002D21DF" w:rsidP="002D21DF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2D21DF" w:rsidTr="002D21DF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2D21DF" w:rsidRPr="00783C92" w:rsidRDefault="002D21DF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Объем работ</w:t>
            </w:r>
          </w:p>
        </w:tc>
      </w:tr>
      <w:tr w:rsidR="002D21DF" w:rsidTr="002D21DF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2D21DF" w:rsidRDefault="002D21DF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12,2</w:t>
            </w:r>
          </w:p>
        </w:tc>
      </w:tr>
      <w:tr w:rsidR="002D21DF" w:rsidTr="002D21DF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2D21DF" w:rsidRDefault="002D21DF" w:rsidP="00034A08">
            <w:r>
              <w:t>Ревизия этажных щитов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r>
              <w:t>шт.</w:t>
            </w:r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2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D21DF" w:rsidRDefault="002D21DF" w:rsidP="002D21DF">
            <w:r>
              <w:t>Ремонт кровли</w:t>
            </w:r>
          </w:p>
        </w:tc>
        <w:tc>
          <w:tcPr>
            <w:tcW w:w="0" w:type="auto"/>
          </w:tcPr>
          <w:p w:rsidR="002D21DF" w:rsidRPr="002D21DF" w:rsidRDefault="002D21DF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21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D21DF" w:rsidRDefault="002D21DF" w:rsidP="00034A08">
            <w:r>
              <w:t>Смена запорной арматуры</w:t>
            </w:r>
          </w:p>
        </w:tc>
        <w:tc>
          <w:tcPr>
            <w:tcW w:w="0" w:type="auto"/>
          </w:tcPr>
          <w:p w:rsidR="002D21DF" w:rsidRPr="00783C92" w:rsidRDefault="002D21DF" w:rsidP="00034A08">
            <w:pPr>
              <w:jc w:val="center"/>
              <w:rPr>
                <w:vertAlign w:val="superscript"/>
              </w:rPr>
            </w:pPr>
            <w:r>
              <w:t>шт.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1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D21DF" w:rsidRDefault="002D21DF" w:rsidP="00034A08">
            <w:r>
              <w:t xml:space="preserve">Ревизия ВРУ 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1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D21DF" w:rsidRDefault="002D21DF" w:rsidP="00034A08">
            <w:r>
              <w:t>Смена вентилей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2</w:t>
            </w:r>
          </w:p>
        </w:tc>
      </w:tr>
    </w:tbl>
    <w:p w:rsidR="002D21DF" w:rsidRDefault="002D21DF" w:rsidP="002D21DF"/>
    <w:p w:rsidR="002D21DF" w:rsidRDefault="002D21DF" w:rsidP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/>
    <w:p w:rsidR="002D21DF" w:rsidRDefault="002D21DF" w:rsidP="002D21DF">
      <w:pPr>
        <w:jc w:val="center"/>
      </w:pPr>
      <w:r>
        <w:lastRenderedPageBreak/>
        <w:t>План работ</w:t>
      </w:r>
    </w:p>
    <w:p w:rsidR="002D21DF" w:rsidRDefault="002D21DF" w:rsidP="002D21DF">
      <w:pPr>
        <w:jc w:val="center"/>
      </w:pPr>
      <w:r>
        <w:t>по текущему ремонту общего имущества</w:t>
      </w:r>
    </w:p>
    <w:p w:rsidR="002D21DF" w:rsidRDefault="002D21DF" w:rsidP="002D21DF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7б</w:t>
      </w:r>
    </w:p>
    <w:p w:rsidR="002D21DF" w:rsidRDefault="002D21DF" w:rsidP="002D21DF">
      <w:pPr>
        <w:jc w:val="center"/>
      </w:pPr>
      <w:r>
        <w:t>июль-декабрь 201</w:t>
      </w:r>
      <w:r w:rsidR="00CA55FB">
        <w:t>2</w:t>
      </w:r>
      <w:r>
        <w:t>г.</w:t>
      </w:r>
    </w:p>
    <w:p w:rsidR="002D21DF" w:rsidRDefault="002D21DF" w:rsidP="002D21DF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2D21DF" w:rsidTr="00034A08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2D21DF" w:rsidRPr="00783C92" w:rsidRDefault="002D21DF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Объем работ</w:t>
            </w:r>
          </w:p>
        </w:tc>
      </w:tr>
      <w:tr w:rsidR="002D21DF" w:rsidTr="00034A08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2D21DF" w:rsidRDefault="002D21DF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10,8</w:t>
            </w:r>
          </w:p>
        </w:tc>
      </w:tr>
      <w:tr w:rsidR="002D21DF" w:rsidTr="00034A08">
        <w:tc>
          <w:tcPr>
            <w:tcW w:w="756" w:type="dxa"/>
          </w:tcPr>
          <w:p w:rsidR="002D21DF" w:rsidRDefault="002D21DF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2D21DF" w:rsidRDefault="002D21DF" w:rsidP="00034A08">
            <w:r>
              <w:t>Герметизация межпанельных швов</w:t>
            </w:r>
          </w:p>
        </w:tc>
        <w:tc>
          <w:tcPr>
            <w:tcW w:w="1180" w:type="dxa"/>
          </w:tcPr>
          <w:p w:rsidR="002D21DF" w:rsidRDefault="002D21DF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2D21DF" w:rsidRDefault="002D21DF" w:rsidP="00034A08">
            <w:pPr>
              <w:jc w:val="center"/>
            </w:pPr>
            <w:r>
              <w:t>40,5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D21DF" w:rsidRDefault="002D21DF" w:rsidP="00034A08">
            <w:r>
              <w:t>Смена запорной арматуры</w:t>
            </w:r>
          </w:p>
        </w:tc>
        <w:tc>
          <w:tcPr>
            <w:tcW w:w="0" w:type="auto"/>
          </w:tcPr>
          <w:p w:rsidR="002D21DF" w:rsidRPr="002D21DF" w:rsidRDefault="002D21DF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1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D21DF" w:rsidRDefault="002D21DF" w:rsidP="00034A08">
            <w:r>
              <w:t>Устройство бетонных стяжек</w:t>
            </w:r>
          </w:p>
        </w:tc>
        <w:tc>
          <w:tcPr>
            <w:tcW w:w="0" w:type="auto"/>
          </w:tcPr>
          <w:p w:rsidR="002D21DF" w:rsidRPr="002D21DF" w:rsidRDefault="002D21DF" w:rsidP="00034A0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8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D21DF" w:rsidRDefault="00B12E1D" w:rsidP="00034A08">
            <w:r>
              <w:t>Остекление подъездов</w:t>
            </w:r>
            <w:r w:rsidR="002D21DF">
              <w:t xml:space="preserve"> </w:t>
            </w:r>
          </w:p>
        </w:tc>
        <w:tc>
          <w:tcPr>
            <w:tcW w:w="0" w:type="auto"/>
          </w:tcPr>
          <w:p w:rsidR="002D21DF" w:rsidRDefault="00B12E1D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D21DF" w:rsidRDefault="00B12E1D" w:rsidP="00034A08">
            <w:pPr>
              <w:jc w:val="center"/>
            </w:pPr>
            <w:r>
              <w:t>5,4</w:t>
            </w:r>
          </w:p>
        </w:tc>
      </w:tr>
      <w:tr w:rsidR="002D21DF" w:rsidTr="00034A08"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D21DF" w:rsidRDefault="00B12E1D" w:rsidP="00034A08">
            <w:r>
              <w:t>Ревизия ВРУ</w:t>
            </w:r>
          </w:p>
        </w:tc>
        <w:tc>
          <w:tcPr>
            <w:tcW w:w="0" w:type="auto"/>
          </w:tcPr>
          <w:p w:rsidR="002D21DF" w:rsidRDefault="002D21DF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2D21DF" w:rsidRDefault="00B12E1D" w:rsidP="00034A08">
            <w:pPr>
              <w:jc w:val="center"/>
            </w:pPr>
            <w:r>
              <w:t>1</w:t>
            </w:r>
          </w:p>
        </w:tc>
      </w:tr>
      <w:tr w:rsidR="00B12E1D" w:rsidTr="00B12E1D">
        <w:tc>
          <w:tcPr>
            <w:tcW w:w="0" w:type="auto"/>
          </w:tcPr>
          <w:p w:rsidR="00B12E1D" w:rsidRDefault="00B12E1D" w:rsidP="00B12E1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12E1D" w:rsidRDefault="007F6C25">
            <w:r>
              <w:t>Ремонт подъезда (покраска)</w:t>
            </w:r>
          </w:p>
        </w:tc>
        <w:tc>
          <w:tcPr>
            <w:tcW w:w="0" w:type="auto"/>
          </w:tcPr>
          <w:p w:rsidR="00B12E1D" w:rsidRDefault="007F6C25" w:rsidP="007F6C25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12E1D" w:rsidRDefault="007F6C25" w:rsidP="007F6C25">
            <w:pPr>
              <w:jc w:val="center"/>
            </w:pPr>
            <w:r>
              <w:t>1</w:t>
            </w:r>
          </w:p>
        </w:tc>
      </w:tr>
    </w:tbl>
    <w:p w:rsidR="007F6C25" w:rsidRDefault="007F6C25"/>
    <w:p w:rsidR="007F6C25" w:rsidRPr="007F6C25" w:rsidRDefault="007F6C25" w:rsidP="007F6C25"/>
    <w:p w:rsidR="007F6C25" w:rsidRPr="007F6C25" w:rsidRDefault="007F6C25" w:rsidP="007F6C25"/>
    <w:p w:rsidR="007F6C25" w:rsidRPr="007F6C25" w:rsidRDefault="007F6C25" w:rsidP="007F6C25"/>
    <w:p w:rsidR="007F6C25" w:rsidRDefault="007F6C25" w:rsidP="007F6C25"/>
    <w:p w:rsidR="002D21DF" w:rsidRDefault="007F6C25" w:rsidP="007F6C25">
      <w:pPr>
        <w:tabs>
          <w:tab w:val="left" w:pos="2495"/>
        </w:tabs>
      </w:pPr>
      <w:r>
        <w:tab/>
      </w: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jc w:val="center"/>
      </w:pPr>
      <w:r>
        <w:lastRenderedPageBreak/>
        <w:t>План работ</w:t>
      </w:r>
    </w:p>
    <w:p w:rsidR="007F6C25" w:rsidRDefault="007F6C25" w:rsidP="007F6C25">
      <w:pPr>
        <w:jc w:val="center"/>
      </w:pPr>
      <w:r>
        <w:t>по текущему ремонту общего имущества</w:t>
      </w:r>
    </w:p>
    <w:p w:rsidR="007F6C25" w:rsidRDefault="007F6C25" w:rsidP="007F6C25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8</w:t>
      </w:r>
    </w:p>
    <w:p w:rsidR="007F6C25" w:rsidRDefault="007F6C25" w:rsidP="007F6C25">
      <w:pPr>
        <w:jc w:val="center"/>
      </w:pPr>
      <w:r>
        <w:t>июль-декабрь 201</w:t>
      </w:r>
      <w:r w:rsidR="00CA55FB">
        <w:t>2</w:t>
      </w:r>
      <w:r>
        <w:t>г.</w:t>
      </w:r>
    </w:p>
    <w:p w:rsidR="007F6C25" w:rsidRDefault="007F6C25" w:rsidP="007F6C25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7F6C25" w:rsidRPr="00783C92" w:rsidRDefault="007F6C25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Объем работ</w:t>
            </w:r>
          </w:p>
        </w:tc>
      </w:tr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7F6C25" w:rsidRDefault="007F6C25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40</w:t>
            </w:r>
          </w:p>
        </w:tc>
      </w:tr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7F6C25" w:rsidRDefault="007F6C25" w:rsidP="00034A08">
            <w:r>
              <w:t>Смена запорной арматуры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r>
              <w:t>шт.</w:t>
            </w:r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19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F6C25" w:rsidRDefault="007F6C25" w:rsidP="00034A08">
            <w:r>
              <w:t>Ремонт фундамента</w:t>
            </w:r>
          </w:p>
        </w:tc>
        <w:tc>
          <w:tcPr>
            <w:tcW w:w="0" w:type="auto"/>
          </w:tcPr>
          <w:p w:rsidR="007F6C25" w:rsidRPr="007F6C25" w:rsidRDefault="007F6C25" w:rsidP="00034A0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6,5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F6C25" w:rsidRDefault="007F6C25" w:rsidP="00034A08">
            <w:r>
              <w:t>Остекление подъездов</w:t>
            </w:r>
          </w:p>
        </w:tc>
        <w:tc>
          <w:tcPr>
            <w:tcW w:w="0" w:type="auto"/>
          </w:tcPr>
          <w:p w:rsidR="007F6C25" w:rsidRPr="007F6C25" w:rsidRDefault="007F6C25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2,5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F6C25" w:rsidRDefault="007F6C25" w:rsidP="00034A08">
            <w:r>
              <w:t>Герметизация МПШ</w:t>
            </w:r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17,5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F6C25" w:rsidRDefault="007F6C25" w:rsidP="00034A08">
            <w:r>
              <w:t>Ремонт козырьков</w:t>
            </w:r>
          </w:p>
        </w:tc>
        <w:tc>
          <w:tcPr>
            <w:tcW w:w="0" w:type="auto"/>
          </w:tcPr>
          <w:p w:rsidR="007F6C25" w:rsidRPr="007F6C25" w:rsidRDefault="007F6C25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11,5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F6C25" w:rsidRDefault="007F6C25" w:rsidP="00034A08">
            <w:r>
              <w:t>Устройство бетонных стяжек</w:t>
            </w:r>
          </w:p>
        </w:tc>
        <w:tc>
          <w:tcPr>
            <w:tcW w:w="0" w:type="auto"/>
          </w:tcPr>
          <w:p w:rsidR="007F6C25" w:rsidRPr="007F6C25" w:rsidRDefault="007F6C25" w:rsidP="00034A0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6</w:t>
            </w:r>
          </w:p>
        </w:tc>
      </w:tr>
      <w:tr w:rsidR="007F6C25" w:rsidTr="007F6C25"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F6C25" w:rsidRDefault="007F6C25" w:rsidP="007F6C25">
            <w:r>
              <w:t>Ремонт лестничных решеток</w:t>
            </w:r>
          </w:p>
        </w:tc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4</w:t>
            </w:r>
          </w:p>
        </w:tc>
      </w:tr>
      <w:tr w:rsidR="007F6C25" w:rsidTr="007F6C25"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F6C25" w:rsidRDefault="007F6C25" w:rsidP="007F6C25">
            <w:r>
              <w:t>Ревизия ВРУ</w:t>
            </w:r>
          </w:p>
        </w:tc>
        <w:tc>
          <w:tcPr>
            <w:tcW w:w="0" w:type="auto"/>
          </w:tcPr>
          <w:p w:rsidR="007F6C25" w:rsidRDefault="007F6C25" w:rsidP="007F6C25">
            <w:pPr>
              <w:tabs>
                <w:tab w:val="left" w:pos="541"/>
              </w:tabs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1</w:t>
            </w:r>
          </w:p>
        </w:tc>
      </w:tr>
      <w:tr w:rsidR="007F6C25" w:rsidTr="007F6C25"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F6C25" w:rsidRDefault="007F6C25" w:rsidP="007F6C25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7F6C25" w:rsidRDefault="007F6C25" w:rsidP="007F6C25">
            <w:pPr>
              <w:jc w:val="center"/>
            </w:pPr>
            <w:r>
              <w:t>1</w:t>
            </w:r>
          </w:p>
        </w:tc>
      </w:tr>
    </w:tbl>
    <w:p w:rsidR="007F6C25" w:rsidRDefault="007F6C25" w:rsidP="007F6C25"/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tabs>
          <w:tab w:val="left" w:pos="2495"/>
        </w:tabs>
      </w:pPr>
    </w:p>
    <w:p w:rsidR="007F6C25" w:rsidRDefault="007F6C25" w:rsidP="007F6C25">
      <w:pPr>
        <w:jc w:val="center"/>
      </w:pPr>
      <w:r>
        <w:lastRenderedPageBreak/>
        <w:t>План работ</w:t>
      </w:r>
    </w:p>
    <w:p w:rsidR="007F6C25" w:rsidRDefault="007F6C25" w:rsidP="007F6C25">
      <w:pPr>
        <w:jc w:val="center"/>
      </w:pPr>
      <w:r>
        <w:t>по текущему ремонту общего имущества</w:t>
      </w:r>
    </w:p>
    <w:p w:rsidR="007F6C25" w:rsidRDefault="007F6C25" w:rsidP="007F6C25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9</w:t>
      </w:r>
    </w:p>
    <w:p w:rsidR="007F6C25" w:rsidRDefault="007F6C25" w:rsidP="007F6C25">
      <w:pPr>
        <w:jc w:val="center"/>
      </w:pPr>
      <w:r>
        <w:t>июль-декабрь 201</w:t>
      </w:r>
      <w:r w:rsidR="00CA55FB">
        <w:t>2</w:t>
      </w:r>
      <w:r>
        <w:t>г.</w:t>
      </w:r>
    </w:p>
    <w:p w:rsidR="007F6C25" w:rsidRDefault="007F6C25" w:rsidP="007F6C25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7F6C25" w:rsidRPr="00783C92" w:rsidRDefault="007F6C25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Объем работ</w:t>
            </w:r>
          </w:p>
        </w:tc>
      </w:tr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7F6C25" w:rsidRDefault="007F6C25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27</w:t>
            </w:r>
          </w:p>
        </w:tc>
      </w:tr>
      <w:tr w:rsidR="007F6C25" w:rsidTr="00034A08">
        <w:tc>
          <w:tcPr>
            <w:tcW w:w="756" w:type="dxa"/>
          </w:tcPr>
          <w:p w:rsidR="007F6C25" w:rsidRDefault="007F6C25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7F6C25" w:rsidRDefault="007F6C25" w:rsidP="00034A08">
            <w:r>
              <w:t>Герметизация МПШ</w:t>
            </w:r>
          </w:p>
        </w:tc>
        <w:tc>
          <w:tcPr>
            <w:tcW w:w="1180" w:type="dxa"/>
          </w:tcPr>
          <w:p w:rsidR="007F6C25" w:rsidRDefault="007F6C25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7F6C25" w:rsidRDefault="007F6C25" w:rsidP="00034A08">
            <w:pPr>
              <w:jc w:val="center"/>
            </w:pPr>
            <w:r>
              <w:t>12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F6C25" w:rsidRDefault="007F6C25" w:rsidP="00034A08">
            <w:r>
              <w:t xml:space="preserve">Ремонт кровли </w:t>
            </w:r>
          </w:p>
        </w:tc>
        <w:tc>
          <w:tcPr>
            <w:tcW w:w="0" w:type="auto"/>
          </w:tcPr>
          <w:p w:rsidR="007F6C25" w:rsidRPr="007F6C25" w:rsidRDefault="007F6C25" w:rsidP="00034A08">
            <w:pPr>
              <w:jc w:val="center"/>
            </w:pPr>
            <w:r>
              <w:t>м</w:t>
            </w:r>
            <w:proofErr w:type="gramStart"/>
            <w:r w:rsidRPr="00177A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34,7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F6C25" w:rsidRDefault="00177AA4" w:rsidP="00034A08">
            <w:r>
              <w:t>Ремонт ДВК</w:t>
            </w:r>
          </w:p>
        </w:tc>
        <w:tc>
          <w:tcPr>
            <w:tcW w:w="0" w:type="auto"/>
          </w:tcPr>
          <w:p w:rsidR="007F6C25" w:rsidRPr="00177AA4" w:rsidRDefault="00177AA4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177AA4" w:rsidP="00034A08">
            <w:pPr>
              <w:jc w:val="center"/>
            </w:pPr>
            <w:r>
              <w:t>13,5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F6C25" w:rsidRDefault="00177AA4" w:rsidP="00034A08">
            <w:r>
              <w:t>Ревизия ВРУ</w:t>
            </w:r>
          </w:p>
        </w:tc>
        <w:tc>
          <w:tcPr>
            <w:tcW w:w="0" w:type="auto"/>
          </w:tcPr>
          <w:p w:rsidR="007F6C25" w:rsidRDefault="00177AA4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F6C25" w:rsidRDefault="00177AA4" w:rsidP="00034A08">
            <w:pPr>
              <w:jc w:val="center"/>
            </w:pPr>
            <w:r>
              <w:t>1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F6C25" w:rsidRDefault="00177AA4" w:rsidP="00034A08">
            <w:r>
              <w:t>Остекление подъездов</w:t>
            </w:r>
          </w:p>
        </w:tc>
        <w:tc>
          <w:tcPr>
            <w:tcW w:w="0" w:type="auto"/>
          </w:tcPr>
          <w:p w:rsidR="007F6C25" w:rsidRPr="00177AA4" w:rsidRDefault="00177AA4" w:rsidP="00034A0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F6C25" w:rsidRDefault="00177AA4" w:rsidP="00034A08">
            <w:pPr>
              <w:jc w:val="center"/>
            </w:pPr>
            <w:r>
              <w:t>0,35</w:t>
            </w:r>
          </w:p>
        </w:tc>
      </w:tr>
      <w:tr w:rsidR="007F6C25" w:rsidTr="00034A08">
        <w:tc>
          <w:tcPr>
            <w:tcW w:w="0" w:type="auto"/>
          </w:tcPr>
          <w:p w:rsidR="007F6C25" w:rsidRDefault="007F6C25" w:rsidP="00034A0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F6C25" w:rsidRDefault="00177AA4" w:rsidP="00034A08">
            <w:r>
              <w:t>Ревизия этажных щитов</w:t>
            </w:r>
          </w:p>
        </w:tc>
        <w:tc>
          <w:tcPr>
            <w:tcW w:w="0" w:type="auto"/>
          </w:tcPr>
          <w:p w:rsidR="007F6C25" w:rsidRPr="00177AA4" w:rsidRDefault="00177AA4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F6C25" w:rsidRDefault="00177AA4" w:rsidP="00034A08">
            <w:pPr>
              <w:jc w:val="center"/>
            </w:pPr>
            <w:r>
              <w:t>6</w:t>
            </w:r>
          </w:p>
        </w:tc>
      </w:tr>
    </w:tbl>
    <w:p w:rsidR="00825905" w:rsidRDefault="00825905" w:rsidP="007F6C25">
      <w:pPr>
        <w:tabs>
          <w:tab w:val="left" w:pos="2495"/>
        </w:tabs>
      </w:pPr>
    </w:p>
    <w:p w:rsidR="00825905" w:rsidRPr="00825905" w:rsidRDefault="00825905" w:rsidP="00825905"/>
    <w:p w:rsidR="00825905" w:rsidRPr="00825905" w:rsidRDefault="00825905" w:rsidP="00825905"/>
    <w:p w:rsidR="00825905" w:rsidRPr="00825905" w:rsidRDefault="00825905" w:rsidP="00825905"/>
    <w:p w:rsidR="00825905" w:rsidRPr="00825905" w:rsidRDefault="00825905" w:rsidP="00825905"/>
    <w:p w:rsidR="00825905" w:rsidRPr="00825905" w:rsidRDefault="00825905" w:rsidP="00825905"/>
    <w:p w:rsidR="00825905" w:rsidRPr="00825905" w:rsidRDefault="00825905" w:rsidP="00825905"/>
    <w:p w:rsidR="00825905" w:rsidRDefault="00825905" w:rsidP="00825905"/>
    <w:p w:rsidR="007F6C25" w:rsidRDefault="00825905" w:rsidP="00825905">
      <w:pPr>
        <w:tabs>
          <w:tab w:val="left" w:pos="1257"/>
        </w:tabs>
      </w:pPr>
      <w:r>
        <w:tab/>
      </w: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tabs>
          <w:tab w:val="left" w:pos="1257"/>
        </w:tabs>
      </w:pPr>
    </w:p>
    <w:p w:rsidR="00825905" w:rsidRDefault="00825905" w:rsidP="00825905">
      <w:pPr>
        <w:jc w:val="center"/>
      </w:pPr>
      <w:r>
        <w:lastRenderedPageBreak/>
        <w:t>План работ</w:t>
      </w:r>
    </w:p>
    <w:p w:rsidR="00825905" w:rsidRDefault="00825905" w:rsidP="00825905">
      <w:pPr>
        <w:jc w:val="center"/>
      </w:pPr>
      <w:r>
        <w:t>по текущему ремонту общего имущества</w:t>
      </w:r>
    </w:p>
    <w:p w:rsidR="00825905" w:rsidRDefault="00825905" w:rsidP="00825905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10</w:t>
      </w:r>
    </w:p>
    <w:p w:rsidR="00825905" w:rsidRDefault="00825905" w:rsidP="00825905">
      <w:pPr>
        <w:jc w:val="center"/>
      </w:pPr>
      <w:r>
        <w:t>июль-декабрь 201</w:t>
      </w:r>
      <w:r w:rsidR="00CA55FB">
        <w:t>2</w:t>
      </w:r>
      <w:r>
        <w:t>г.</w:t>
      </w:r>
    </w:p>
    <w:p w:rsidR="00825905" w:rsidRDefault="00825905" w:rsidP="00825905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825905" w:rsidTr="00034A08">
        <w:tc>
          <w:tcPr>
            <w:tcW w:w="756" w:type="dxa"/>
          </w:tcPr>
          <w:p w:rsidR="00825905" w:rsidRDefault="00825905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825905" w:rsidRPr="00783C92" w:rsidRDefault="00825905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825905" w:rsidRDefault="00825905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825905" w:rsidRDefault="00825905" w:rsidP="00034A08">
            <w:pPr>
              <w:jc w:val="center"/>
            </w:pPr>
            <w:r>
              <w:t>Объем работ</w:t>
            </w:r>
          </w:p>
        </w:tc>
      </w:tr>
      <w:tr w:rsidR="00825905" w:rsidTr="00034A08">
        <w:tc>
          <w:tcPr>
            <w:tcW w:w="756" w:type="dxa"/>
          </w:tcPr>
          <w:p w:rsidR="00825905" w:rsidRDefault="00825905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825905" w:rsidRDefault="00825905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825905" w:rsidRDefault="00825905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825905" w:rsidRDefault="00825905" w:rsidP="00034A08">
            <w:pPr>
              <w:jc w:val="center"/>
            </w:pPr>
            <w:r>
              <w:t>23,2</w:t>
            </w:r>
          </w:p>
        </w:tc>
      </w:tr>
      <w:tr w:rsidR="00825905" w:rsidTr="00034A08">
        <w:tc>
          <w:tcPr>
            <w:tcW w:w="756" w:type="dxa"/>
          </w:tcPr>
          <w:p w:rsidR="00825905" w:rsidRDefault="00825905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825905" w:rsidRDefault="00825905" w:rsidP="00034A08">
            <w:r>
              <w:t>Смена запорной арматуры</w:t>
            </w:r>
          </w:p>
        </w:tc>
        <w:tc>
          <w:tcPr>
            <w:tcW w:w="1180" w:type="dxa"/>
          </w:tcPr>
          <w:p w:rsidR="00825905" w:rsidRDefault="00825905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3" w:type="dxa"/>
          </w:tcPr>
          <w:p w:rsidR="00825905" w:rsidRDefault="00825905" w:rsidP="00034A08">
            <w:pPr>
              <w:jc w:val="center"/>
            </w:pPr>
            <w:r>
              <w:t>9</w:t>
            </w:r>
          </w:p>
        </w:tc>
      </w:tr>
      <w:tr w:rsidR="00825905" w:rsidTr="00034A08"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25905" w:rsidRDefault="00825905" w:rsidP="00034A08">
            <w:r>
              <w:t xml:space="preserve">Ремонт люков </w:t>
            </w:r>
          </w:p>
        </w:tc>
        <w:tc>
          <w:tcPr>
            <w:tcW w:w="0" w:type="auto"/>
          </w:tcPr>
          <w:p w:rsidR="00825905" w:rsidRPr="007F6C25" w:rsidRDefault="00825905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3</w:t>
            </w:r>
          </w:p>
        </w:tc>
      </w:tr>
      <w:tr w:rsidR="00825905" w:rsidTr="00034A08"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25905" w:rsidRDefault="00825905" w:rsidP="00034A08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825905" w:rsidRPr="00177AA4" w:rsidRDefault="00825905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1</w:t>
            </w:r>
          </w:p>
        </w:tc>
      </w:tr>
      <w:tr w:rsidR="00825905" w:rsidTr="00034A08"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25905" w:rsidRDefault="00825905" w:rsidP="00034A08">
            <w:r>
              <w:t>Смена вентилей</w:t>
            </w:r>
          </w:p>
        </w:tc>
        <w:tc>
          <w:tcPr>
            <w:tcW w:w="0" w:type="auto"/>
          </w:tcPr>
          <w:p w:rsidR="00825905" w:rsidRDefault="00825905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6</w:t>
            </w:r>
          </w:p>
        </w:tc>
      </w:tr>
      <w:tr w:rsidR="00825905" w:rsidTr="00034A08"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25905" w:rsidRDefault="00825905" w:rsidP="00034A08">
            <w:r>
              <w:t>Изготовление и установка оконного блока</w:t>
            </w:r>
          </w:p>
        </w:tc>
        <w:tc>
          <w:tcPr>
            <w:tcW w:w="0" w:type="auto"/>
          </w:tcPr>
          <w:p w:rsidR="00825905" w:rsidRPr="00177AA4" w:rsidRDefault="00825905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825905" w:rsidRDefault="00825905" w:rsidP="00034A08">
            <w:pPr>
              <w:jc w:val="center"/>
            </w:pPr>
            <w:r>
              <w:t>1</w:t>
            </w:r>
          </w:p>
        </w:tc>
      </w:tr>
    </w:tbl>
    <w:p w:rsidR="00551BE0" w:rsidRDefault="00551BE0" w:rsidP="00825905">
      <w:pPr>
        <w:tabs>
          <w:tab w:val="left" w:pos="1257"/>
        </w:tabs>
      </w:pPr>
    </w:p>
    <w:p w:rsidR="00551BE0" w:rsidRPr="00551BE0" w:rsidRDefault="00551BE0" w:rsidP="00551BE0"/>
    <w:p w:rsidR="00551BE0" w:rsidRPr="00551BE0" w:rsidRDefault="00551BE0" w:rsidP="00551BE0"/>
    <w:p w:rsidR="00551BE0" w:rsidRPr="00551BE0" w:rsidRDefault="00551BE0" w:rsidP="00551BE0"/>
    <w:p w:rsidR="00551BE0" w:rsidRPr="00551BE0" w:rsidRDefault="00551BE0" w:rsidP="00551BE0"/>
    <w:p w:rsidR="00551BE0" w:rsidRPr="00551BE0" w:rsidRDefault="00551BE0" w:rsidP="00551BE0"/>
    <w:p w:rsidR="00551BE0" w:rsidRPr="00551BE0" w:rsidRDefault="00551BE0" w:rsidP="00551BE0"/>
    <w:p w:rsidR="00551BE0" w:rsidRPr="00551BE0" w:rsidRDefault="00551BE0" w:rsidP="00551BE0"/>
    <w:p w:rsidR="00551BE0" w:rsidRDefault="00551BE0" w:rsidP="00551BE0"/>
    <w:p w:rsidR="00825905" w:rsidRDefault="00551BE0" w:rsidP="00551BE0">
      <w:pPr>
        <w:tabs>
          <w:tab w:val="left" w:pos="1174"/>
        </w:tabs>
      </w:pPr>
      <w:r>
        <w:tab/>
      </w: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tabs>
          <w:tab w:val="left" w:pos="1174"/>
        </w:tabs>
      </w:pPr>
    </w:p>
    <w:p w:rsidR="00551BE0" w:rsidRDefault="00551BE0" w:rsidP="00551BE0">
      <w:pPr>
        <w:jc w:val="center"/>
      </w:pPr>
      <w:r>
        <w:lastRenderedPageBreak/>
        <w:t>План работ</w:t>
      </w:r>
    </w:p>
    <w:p w:rsidR="00551BE0" w:rsidRDefault="00551BE0" w:rsidP="00551BE0">
      <w:pPr>
        <w:jc w:val="center"/>
      </w:pPr>
      <w:r>
        <w:t>по текущему ремонту общего имущества</w:t>
      </w:r>
    </w:p>
    <w:p w:rsidR="00551BE0" w:rsidRDefault="00551BE0" w:rsidP="00551BE0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16</w:t>
      </w:r>
    </w:p>
    <w:p w:rsidR="00551BE0" w:rsidRDefault="00551BE0" w:rsidP="00551BE0">
      <w:pPr>
        <w:jc w:val="center"/>
      </w:pPr>
      <w:r>
        <w:t>июль-декабрь 2012г.</w:t>
      </w:r>
    </w:p>
    <w:p w:rsidR="00551BE0" w:rsidRDefault="00551BE0" w:rsidP="00551BE0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551BE0" w:rsidTr="00034A08">
        <w:tc>
          <w:tcPr>
            <w:tcW w:w="756" w:type="dxa"/>
          </w:tcPr>
          <w:p w:rsidR="00551BE0" w:rsidRDefault="00551BE0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551BE0" w:rsidRPr="00783C92" w:rsidRDefault="00551BE0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551BE0" w:rsidRDefault="00551BE0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551BE0" w:rsidRDefault="00551BE0" w:rsidP="00034A08">
            <w:pPr>
              <w:jc w:val="center"/>
            </w:pPr>
            <w:r>
              <w:t>Объем работ</w:t>
            </w:r>
          </w:p>
        </w:tc>
      </w:tr>
      <w:tr w:rsidR="00551BE0" w:rsidTr="00034A08">
        <w:tc>
          <w:tcPr>
            <w:tcW w:w="756" w:type="dxa"/>
          </w:tcPr>
          <w:p w:rsidR="00551BE0" w:rsidRDefault="00551BE0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551BE0" w:rsidRDefault="00551BE0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551BE0" w:rsidRDefault="00551BE0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551BE0" w:rsidRDefault="00551BE0" w:rsidP="00034A08">
            <w:pPr>
              <w:jc w:val="center"/>
            </w:pPr>
            <w:r>
              <w:t>31,35</w:t>
            </w:r>
          </w:p>
        </w:tc>
      </w:tr>
      <w:tr w:rsidR="00551BE0" w:rsidTr="00034A08">
        <w:tc>
          <w:tcPr>
            <w:tcW w:w="756" w:type="dxa"/>
          </w:tcPr>
          <w:p w:rsidR="00551BE0" w:rsidRDefault="00551BE0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551BE0" w:rsidRDefault="00551BE0" w:rsidP="00034A08">
            <w:r>
              <w:t>Герметизация МПШ</w:t>
            </w:r>
          </w:p>
        </w:tc>
        <w:tc>
          <w:tcPr>
            <w:tcW w:w="1180" w:type="dxa"/>
          </w:tcPr>
          <w:p w:rsidR="00551BE0" w:rsidRDefault="00551BE0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551BE0" w:rsidRDefault="00551BE0" w:rsidP="00034A08">
            <w:pPr>
              <w:jc w:val="center"/>
            </w:pPr>
            <w:r>
              <w:t>28</w:t>
            </w:r>
          </w:p>
        </w:tc>
      </w:tr>
      <w:tr w:rsidR="00551BE0" w:rsidTr="00034A08"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51BE0" w:rsidRDefault="00551BE0" w:rsidP="00034A08">
            <w:r>
              <w:t xml:space="preserve">Ремонт кирпичных и </w:t>
            </w:r>
            <w:proofErr w:type="gramStart"/>
            <w:r>
              <w:t>ж/б</w:t>
            </w:r>
            <w:proofErr w:type="gramEnd"/>
            <w:r>
              <w:t xml:space="preserve"> стен</w:t>
            </w:r>
          </w:p>
        </w:tc>
        <w:tc>
          <w:tcPr>
            <w:tcW w:w="0" w:type="auto"/>
          </w:tcPr>
          <w:p w:rsidR="00551BE0" w:rsidRPr="00551BE0" w:rsidRDefault="00551BE0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24</w:t>
            </w:r>
          </w:p>
        </w:tc>
      </w:tr>
      <w:tr w:rsidR="00551BE0" w:rsidTr="00034A08"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51BE0" w:rsidRDefault="00551BE0" w:rsidP="00034A08">
            <w:r>
              <w:t>Смена, ламп</w:t>
            </w:r>
            <w:proofErr w:type="gramStart"/>
            <w:r>
              <w:t xml:space="preserve"> ,</w:t>
            </w:r>
            <w:proofErr w:type="gramEnd"/>
            <w:r>
              <w:t xml:space="preserve"> светильников, розеток</w:t>
            </w:r>
          </w:p>
        </w:tc>
        <w:tc>
          <w:tcPr>
            <w:tcW w:w="0" w:type="auto"/>
          </w:tcPr>
          <w:p w:rsidR="00551BE0" w:rsidRPr="00177AA4" w:rsidRDefault="00551BE0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1</w:t>
            </w:r>
          </w:p>
        </w:tc>
      </w:tr>
      <w:tr w:rsidR="00551BE0" w:rsidTr="00034A08"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51BE0" w:rsidRDefault="00551BE0" w:rsidP="00034A08">
            <w:r>
              <w:t>Смена запорной арматуры</w:t>
            </w:r>
          </w:p>
        </w:tc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4</w:t>
            </w:r>
          </w:p>
        </w:tc>
      </w:tr>
      <w:tr w:rsidR="00551BE0" w:rsidTr="00034A08"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51BE0" w:rsidRDefault="00551BE0" w:rsidP="00034A08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551BE0" w:rsidRPr="00177AA4" w:rsidRDefault="00551BE0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551BE0" w:rsidRDefault="00551BE0" w:rsidP="00034A08">
            <w:pPr>
              <w:jc w:val="center"/>
            </w:pPr>
            <w:r>
              <w:t>2</w:t>
            </w:r>
          </w:p>
        </w:tc>
      </w:tr>
      <w:tr w:rsidR="00551BE0" w:rsidTr="00551BE0"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</w:pPr>
            <w:r>
              <w:t>Устройство цементных стяжек</w:t>
            </w:r>
          </w:p>
        </w:tc>
        <w:tc>
          <w:tcPr>
            <w:tcW w:w="0" w:type="auto"/>
          </w:tcPr>
          <w:p w:rsidR="00551BE0" w:rsidRPr="00551BE0" w:rsidRDefault="00551BE0" w:rsidP="00551BE0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1,05</w:t>
            </w:r>
          </w:p>
        </w:tc>
      </w:tr>
      <w:tr w:rsidR="00551BE0" w:rsidTr="00551BE0"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</w:pPr>
            <w:r>
              <w:t>Ремонт подъезда (покраска)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2</w:t>
            </w:r>
          </w:p>
        </w:tc>
      </w:tr>
      <w:tr w:rsidR="00551BE0" w:rsidTr="00551BE0"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551BE0" w:rsidRPr="00551BE0" w:rsidRDefault="00551BE0" w:rsidP="00551BE0">
            <w:pPr>
              <w:tabs>
                <w:tab w:val="left" w:pos="125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12,21</w:t>
            </w:r>
          </w:p>
        </w:tc>
      </w:tr>
      <w:tr w:rsidR="00551BE0" w:rsidTr="00551BE0"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</w:pPr>
            <w:r>
              <w:t>Ремонт ДВК</w:t>
            </w:r>
          </w:p>
        </w:tc>
        <w:tc>
          <w:tcPr>
            <w:tcW w:w="0" w:type="auto"/>
          </w:tcPr>
          <w:p w:rsidR="00551BE0" w:rsidRPr="00551BE0" w:rsidRDefault="00551BE0" w:rsidP="00551BE0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1,2</w:t>
            </w:r>
          </w:p>
        </w:tc>
      </w:tr>
      <w:tr w:rsidR="00551BE0" w:rsidTr="00551BE0"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</w:pPr>
            <w:r>
              <w:t>Монтаж электропроводки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551BE0" w:rsidRDefault="00551BE0" w:rsidP="00551BE0">
            <w:pPr>
              <w:tabs>
                <w:tab w:val="left" w:pos="1257"/>
              </w:tabs>
              <w:jc w:val="center"/>
            </w:pPr>
            <w:r>
              <w:t>2</w:t>
            </w:r>
          </w:p>
        </w:tc>
      </w:tr>
    </w:tbl>
    <w:p w:rsidR="00551BE0" w:rsidRPr="00825905" w:rsidRDefault="00551BE0" w:rsidP="00551BE0">
      <w:pPr>
        <w:tabs>
          <w:tab w:val="left" w:pos="1257"/>
        </w:tabs>
      </w:pPr>
    </w:p>
    <w:p w:rsidR="00034A08" w:rsidRDefault="00034A08" w:rsidP="00551BE0">
      <w:pPr>
        <w:tabs>
          <w:tab w:val="left" w:pos="1174"/>
        </w:tabs>
      </w:pPr>
    </w:p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Default="00034A08" w:rsidP="00034A08"/>
    <w:p w:rsidR="00551BE0" w:rsidRDefault="00034A08" w:rsidP="00034A08">
      <w:pPr>
        <w:tabs>
          <w:tab w:val="left" w:pos="2339"/>
        </w:tabs>
      </w:pPr>
      <w:r>
        <w:tab/>
      </w: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tabs>
          <w:tab w:val="left" w:pos="2339"/>
        </w:tabs>
      </w:pPr>
    </w:p>
    <w:p w:rsidR="00034A08" w:rsidRDefault="00034A08" w:rsidP="00034A08">
      <w:pPr>
        <w:jc w:val="center"/>
      </w:pPr>
      <w:r>
        <w:lastRenderedPageBreak/>
        <w:t>План работ</w:t>
      </w:r>
    </w:p>
    <w:p w:rsidR="00034A08" w:rsidRDefault="00034A08" w:rsidP="00034A08">
      <w:pPr>
        <w:jc w:val="center"/>
      </w:pPr>
      <w:r>
        <w:t>по текущему ремонту общего имущества</w:t>
      </w:r>
    </w:p>
    <w:p w:rsidR="00034A08" w:rsidRDefault="00034A08" w:rsidP="00034A0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15</w:t>
      </w:r>
    </w:p>
    <w:p w:rsidR="00034A08" w:rsidRDefault="00034A08" w:rsidP="00034A08">
      <w:pPr>
        <w:jc w:val="center"/>
      </w:pPr>
      <w:r>
        <w:t>июль-декабрь 2012г.</w:t>
      </w:r>
    </w:p>
    <w:p w:rsidR="00034A08" w:rsidRDefault="00034A08" w:rsidP="00034A08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034A08" w:rsidRPr="00783C92" w:rsidRDefault="00034A08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Объем работ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2,5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запорной арматуры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сгонов</w:t>
            </w:r>
          </w:p>
        </w:tc>
        <w:tc>
          <w:tcPr>
            <w:tcW w:w="0" w:type="auto"/>
          </w:tcPr>
          <w:p w:rsidR="00034A08" w:rsidRPr="00551BE0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34A08" w:rsidRDefault="00034A08" w:rsidP="00034A08">
            <w:r>
              <w:t>Ревизия ВРУ</w:t>
            </w:r>
          </w:p>
        </w:tc>
        <w:tc>
          <w:tcPr>
            <w:tcW w:w="0" w:type="auto"/>
          </w:tcPr>
          <w:p w:rsidR="00034A08" w:rsidRPr="00177AA4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</w:tbl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57"/>
        </w:tabs>
      </w:pPr>
    </w:p>
    <w:p w:rsidR="00034A08" w:rsidRDefault="00034A08" w:rsidP="00034A08">
      <w:pPr>
        <w:jc w:val="center"/>
      </w:pPr>
      <w:r>
        <w:lastRenderedPageBreak/>
        <w:t>План работ</w:t>
      </w:r>
    </w:p>
    <w:p w:rsidR="00034A08" w:rsidRDefault="00034A08" w:rsidP="00034A08">
      <w:pPr>
        <w:jc w:val="center"/>
      </w:pPr>
      <w:r>
        <w:t>по текущему ремонту общего имущества</w:t>
      </w:r>
    </w:p>
    <w:p w:rsidR="00034A08" w:rsidRDefault="00034A08" w:rsidP="00034A0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17</w:t>
      </w:r>
    </w:p>
    <w:p w:rsidR="00034A08" w:rsidRDefault="00034A08" w:rsidP="00034A08">
      <w:pPr>
        <w:jc w:val="center"/>
      </w:pPr>
      <w:r>
        <w:t>июль-декабрь 2012г.</w:t>
      </w:r>
    </w:p>
    <w:p w:rsidR="00034A08" w:rsidRDefault="00034A08" w:rsidP="00034A08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034A08" w:rsidRPr="00783C92" w:rsidRDefault="00034A08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Объем работ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20,85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034A08" w:rsidRDefault="00034A08" w:rsidP="00034A08">
            <w:r>
              <w:t>Герметизация МПШ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15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запорной арматуры</w:t>
            </w:r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34A08" w:rsidRDefault="00034A08" w:rsidP="00034A08">
            <w:r>
              <w:t>Ревизия арматуры</w:t>
            </w:r>
          </w:p>
        </w:tc>
        <w:tc>
          <w:tcPr>
            <w:tcW w:w="0" w:type="auto"/>
          </w:tcPr>
          <w:p w:rsidR="00034A08" w:rsidRPr="00177AA4" w:rsidRDefault="00034A08" w:rsidP="00034A0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ламп, светильников, розеток</w:t>
            </w:r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вентилей</w:t>
            </w:r>
          </w:p>
        </w:tc>
        <w:tc>
          <w:tcPr>
            <w:tcW w:w="0" w:type="auto"/>
          </w:tcPr>
          <w:p w:rsidR="00034A08" w:rsidRPr="00177AA4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</w:tbl>
    <w:p w:rsidR="00034A08" w:rsidRPr="00825905" w:rsidRDefault="00034A08" w:rsidP="00034A08">
      <w:pPr>
        <w:tabs>
          <w:tab w:val="left" w:pos="1257"/>
        </w:tabs>
      </w:pPr>
    </w:p>
    <w:p w:rsidR="00034A08" w:rsidRPr="00825905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2339"/>
        </w:tabs>
      </w:pPr>
    </w:p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/>
    <w:p w:rsidR="00034A08" w:rsidRDefault="00034A08" w:rsidP="00034A08">
      <w:pPr>
        <w:jc w:val="center"/>
      </w:pPr>
      <w:r>
        <w:lastRenderedPageBreak/>
        <w:t>План работ</w:t>
      </w:r>
    </w:p>
    <w:p w:rsidR="00034A08" w:rsidRDefault="00034A08" w:rsidP="00034A08">
      <w:pPr>
        <w:jc w:val="center"/>
      </w:pPr>
      <w:r>
        <w:t>по текущему ремонту общего имущества</w:t>
      </w:r>
    </w:p>
    <w:p w:rsidR="00034A08" w:rsidRDefault="00034A08" w:rsidP="00034A0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18</w:t>
      </w:r>
    </w:p>
    <w:p w:rsidR="00034A08" w:rsidRDefault="00034A08" w:rsidP="00034A08">
      <w:pPr>
        <w:jc w:val="center"/>
      </w:pPr>
      <w:r>
        <w:t>июль-декабрь 2012г.</w:t>
      </w:r>
    </w:p>
    <w:p w:rsidR="00034A08" w:rsidRDefault="00034A08" w:rsidP="00034A08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034A08" w:rsidRPr="00783C92" w:rsidRDefault="00034A08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Объем работ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2,5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запорной арматуры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шт.</w:t>
            </w:r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3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4A08" w:rsidRDefault="00034A08" w:rsidP="00034A08">
            <w:r>
              <w:t>Ремонт кровли</w:t>
            </w:r>
          </w:p>
        </w:tc>
        <w:tc>
          <w:tcPr>
            <w:tcW w:w="0" w:type="auto"/>
          </w:tcPr>
          <w:p w:rsidR="00034A08" w:rsidRPr="00034A08" w:rsidRDefault="00034A08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7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сгонов</w:t>
            </w:r>
          </w:p>
        </w:tc>
        <w:tc>
          <w:tcPr>
            <w:tcW w:w="0" w:type="auto"/>
          </w:tcPr>
          <w:p w:rsidR="00034A08" w:rsidRPr="00177AA4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34A08" w:rsidRDefault="00034A08" w:rsidP="00034A08">
            <w:r>
              <w:t>Ремонт ДВК</w:t>
            </w:r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</w:tr>
    </w:tbl>
    <w:p w:rsidR="00034A08" w:rsidRPr="00825905" w:rsidRDefault="00034A08" w:rsidP="00034A08">
      <w:pPr>
        <w:tabs>
          <w:tab w:val="left" w:pos="1257"/>
        </w:tabs>
      </w:pPr>
    </w:p>
    <w:p w:rsid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Pr="00034A08" w:rsidRDefault="00034A08" w:rsidP="00034A08"/>
    <w:p w:rsidR="00034A08" w:rsidRDefault="00034A08" w:rsidP="00034A08"/>
    <w:p w:rsidR="00034A08" w:rsidRDefault="00034A08" w:rsidP="00034A08">
      <w:pPr>
        <w:tabs>
          <w:tab w:val="left" w:pos="1238"/>
        </w:tabs>
      </w:pPr>
      <w:r>
        <w:tab/>
      </w: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tabs>
          <w:tab w:val="left" w:pos="1238"/>
        </w:tabs>
      </w:pPr>
    </w:p>
    <w:p w:rsidR="00034A08" w:rsidRDefault="00034A08" w:rsidP="00034A08">
      <w:pPr>
        <w:jc w:val="center"/>
      </w:pPr>
      <w:r>
        <w:lastRenderedPageBreak/>
        <w:t>План работ</w:t>
      </w:r>
    </w:p>
    <w:p w:rsidR="00034A08" w:rsidRDefault="00034A08" w:rsidP="00034A08">
      <w:pPr>
        <w:jc w:val="center"/>
      </w:pPr>
      <w:r>
        <w:t>по текущему ремонту общего имущества</w:t>
      </w:r>
    </w:p>
    <w:p w:rsidR="00034A08" w:rsidRPr="0033408B" w:rsidRDefault="00034A08" w:rsidP="00034A0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 xml:space="preserve">оммунистическая д. </w:t>
      </w:r>
      <w:r w:rsidR="0033408B">
        <w:t xml:space="preserve">19 </w:t>
      </w:r>
      <w:r w:rsidR="0033408B">
        <w:rPr>
          <w:lang w:val="en-US"/>
        </w:rPr>
        <w:t>I</w:t>
      </w:r>
      <w:r w:rsidR="0033408B">
        <w:t>,</w:t>
      </w:r>
      <w:r w:rsidR="0033408B">
        <w:rPr>
          <w:lang w:val="en-US"/>
        </w:rPr>
        <w:t>II</w:t>
      </w:r>
      <w:r w:rsidR="0033408B" w:rsidRPr="0033408B">
        <w:t>,</w:t>
      </w:r>
      <w:r w:rsidR="0033408B">
        <w:rPr>
          <w:lang w:val="en-US"/>
        </w:rPr>
        <w:t>III</w:t>
      </w:r>
      <w:r w:rsidR="0033408B" w:rsidRPr="0033408B">
        <w:t xml:space="preserve"> </w:t>
      </w:r>
      <w:r w:rsidR="0033408B">
        <w:t>корпус</w:t>
      </w:r>
    </w:p>
    <w:p w:rsidR="00034A08" w:rsidRDefault="00034A08" w:rsidP="00034A08">
      <w:pPr>
        <w:jc w:val="center"/>
      </w:pPr>
      <w:r>
        <w:t>июль-декабрь 2012г.</w:t>
      </w:r>
    </w:p>
    <w:p w:rsidR="00034A08" w:rsidRDefault="00034A08" w:rsidP="00034A08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034A08" w:rsidRPr="00783C92" w:rsidRDefault="00034A08" w:rsidP="00034A0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Объем работ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034A08" w:rsidRDefault="00034A08" w:rsidP="00034A0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034A08" w:rsidRDefault="0033408B" w:rsidP="00034A08">
            <w:pPr>
              <w:jc w:val="center"/>
            </w:pPr>
            <w:r>
              <w:t>182,25</w:t>
            </w:r>
          </w:p>
        </w:tc>
      </w:tr>
      <w:tr w:rsidR="00034A08" w:rsidTr="00034A08">
        <w:tc>
          <w:tcPr>
            <w:tcW w:w="756" w:type="dxa"/>
          </w:tcPr>
          <w:p w:rsidR="00034A08" w:rsidRDefault="00034A08" w:rsidP="00034A0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034A08" w:rsidRDefault="00034A08" w:rsidP="00034A08">
            <w:r>
              <w:t>Ремонт входных дверей</w:t>
            </w:r>
          </w:p>
        </w:tc>
        <w:tc>
          <w:tcPr>
            <w:tcW w:w="1180" w:type="dxa"/>
          </w:tcPr>
          <w:p w:rsidR="00034A08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3" w:type="dxa"/>
          </w:tcPr>
          <w:p w:rsidR="00034A08" w:rsidRDefault="00034A08" w:rsidP="00034A08">
            <w:pPr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4A08" w:rsidRDefault="00034A08" w:rsidP="00034A08">
            <w:r>
              <w:t>Ревизия этажных щитов</w:t>
            </w:r>
          </w:p>
        </w:tc>
        <w:tc>
          <w:tcPr>
            <w:tcW w:w="0" w:type="auto"/>
          </w:tcPr>
          <w:p w:rsidR="00034A08" w:rsidRPr="00551BE0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jc w:val="center"/>
            </w:pPr>
            <w:r>
              <w:t>12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34A08" w:rsidRDefault="00034A08" w:rsidP="00034A08">
            <w:r>
              <w:t>Смена запорной арматуры</w:t>
            </w:r>
          </w:p>
        </w:tc>
        <w:tc>
          <w:tcPr>
            <w:tcW w:w="0" w:type="auto"/>
          </w:tcPr>
          <w:p w:rsidR="00034A08" w:rsidRPr="00177AA4" w:rsidRDefault="00034A08" w:rsidP="00034A0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jc w:val="center"/>
            </w:pPr>
            <w:r>
              <w:t>4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34A08" w:rsidRDefault="00034A08" w:rsidP="00034A08">
            <w:r>
              <w:t>Ремонт ДВК</w:t>
            </w:r>
          </w:p>
        </w:tc>
        <w:tc>
          <w:tcPr>
            <w:tcW w:w="0" w:type="auto"/>
          </w:tcPr>
          <w:p w:rsidR="00034A08" w:rsidRPr="00034A08" w:rsidRDefault="00034A08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jc w:val="center"/>
            </w:pPr>
            <w:r>
              <w:t>24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34A08" w:rsidRDefault="00034A08" w:rsidP="00034A08">
            <w:r>
              <w:t>Ремонт кровли</w:t>
            </w:r>
          </w:p>
        </w:tc>
        <w:tc>
          <w:tcPr>
            <w:tcW w:w="0" w:type="auto"/>
          </w:tcPr>
          <w:p w:rsidR="00034A08" w:rsidRPr="00034A08" w:rsidRDefault="00034A08" w:rsidP="00034A0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34A08" w:rsidRDefault="0033408B" w:rsidP="0033408B">
            <w:pPr>
              <w:jc w:val="center"/>
            </w:pPr>
            <w:r>
              <w:t>67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</w:pPr>
            <w:r>
              <w:t>Смена ламп, светильников, розеток</w:t>
            </w:r>
          </w:p>
        </w:tc>
        <w:tc>
          <w:tcPr>
            <w:tcW w:w="0" w:type="auto"/>
          </w:tcPr>
          <w:p w:rsidR="00034A08" w:rsidRPr="00551BE0" w:rsidRDefault="0033408B" w:rsidP="00034A08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  <w:jc w:val="center"/>
            </w:pPr>
            <w:r>
              <w:t>1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</w:pPr>
            <w:r>
              <w:t xml:space="preserve">Смена вентилей </w:t>
            </w:r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  <w:jc w:val="center"/>
            </w:pPr>
            <w:r>
              <w:t>2</w:t>
            </w:r>
          </w:p>
        </w:tc>
      </w:tr>
      <w:tr w:rsidR="00034A08" w:rsidTr="00034A08">
        <w:tc>
          <w:tcPr>
            <w:tcW w:w="0" w:type="auto"/>
          </w:tcPr>
          <w:p w:rsidR="00034A08" w:rsidRDefault="00034A08" w:rsidP="00034A08">
            <w:pPr>
              <w:tabs>
                <w:tab w:val="left" w:pos="1257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034A08" w:rsidRPr="00551BE0" w:rsidRDefault="0033408B" w:rsidP="00034A08">
            <w:pPr>
              <w:tabs>
                <w:tab w:val="left" w:pos="125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034A08" w:rsidRDefault="0033408B" w:rsidP="00034A08">
            <w:pPr>
              <w:tabs>
                <w:tab w:val="left" w:pos="1257"/>
              </w:tabs>
              <w:jc w:val="center"/>
            </w:pPr>
            <w:r>
              <w:t>1,21</w:t>
            </w:r>
          </w:p>
        </w:tc>
      </w:tr>
    </w:tbl>
    <w:p w:rsidR="00034A08" w:rsidRPr="00825905" w:rsidRDefault="00034A08" w:rsidP="00034A08">
      <w:pPr>
        <w:tabs>
          <w:tab w:val="left" w:pos="1257"/>
        </w:tabs>
      </w:pPr>
    </w:p>
    <w:p w:rsidR="00034A08" w:rsidRDefault="00034A08" w:rsidP="00034A08">
      <w:pPr>
        <w:tabs>
          <w:tab w:val="left" w:pos="1238"/>
        </w:tabs>
      </w:pPr>
    </w:p>
    <w:p w:rsidR="00C752A9" w:rsidRDefault="00C752A9" w:rsidP="00034A08">
      <w:pPr>
        <w:tabs>
          <w:tab w:val="left" w:pos="1238"/>
        </w:tabs>
      </w:pPr>
    </w:p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034A08" w:rsidRDefault="00034A08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ind w:firstLine="708"/>
      </w:pPr>
    </w:p>
    <w:p w:rsidR="00C752A9" w:rsidRDefault="00C752A9" w:rsidP="00C752A9">
      <w:pPr>
        <w:jc w:val="center"/>
      </w:pPr>
      <w:r>
        <w:lastRenderedPageBreak/>
        <w:t>План работ</w:t>
      </w:r>
    </w:p>
    <w:p w:rsidR="00C752A9" w:rsidRDefault="00C752A9" w:rsidP="00C752A9">
      <w:pPr>
        <w:jc w:val="center"/>
      </w:pPr>
      <w:r>
        <w:t>по текущему ремонту общего имущества</w:t>
      </w:r>
    </w:p>
    <w:p w:rsidR="00C752A9" w:rsidRDefault="00C752A9" w:rsidP="00C752A9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20</w:t>
      </w:r>
    </w:p>
    <w:p w:rsidR="00C752A9" w:rsidRDefault="00C752A9" w:rsidP="00C752A9">
      <w:pPr>
        <w:jc w:val="center"/>
      </w:pPr>
      <w:r>
        <w:t>июль-декабрь 2012г.</w:t>
      </w:r>
    </w:p>
    <w:p w:rsidR="00C752A9" w:rsidRDefault="00C752A9" w:rsidP="00C752A9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C752A9" w:rsidRPr="00783C92" w:rsidRDefault="00C752A9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Объем работ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C752A9" w:rsidRDefault="00C752A9" w:rsidP="002770C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5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C752A9" w:rsidRDefault="00C752A9" w:rsidP="002770C8">
            <w:r>
              <w:t>Ремонт кровли</w:t>
            </w:r>
          </w:p>
        </w:tc>
        <w:tc>
          <w:tcPr>
            <w:tcW w:w="1180" w:type="dxa"/>
          </w:tcPr>
          <w:p w:rsidR="00C752A9" w:rsidRPr="00C752A9" w:rsidRDefault="00C752A9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7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752A9" w:rsidRDefault="00C752A9" w:rsidP="002770C8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C752A9" w:rsidRPr="00551BE0" w:rsidRDefault="00C752A9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752A9" w:rsidRDefault="00C752A9" w:rsidP="002770C8">
            <w:r>
              <w:t>Ревизия ВРУ</w:t>
            </w:r>
          </w:p>
        </w:tc>
        <w:tc>
          <w:tcPr>
            <w:tcW w:w="0" w:type="auto"/>
          </w:tcPr>
          <w:p w:rsidR="00C752A9" w:rsidRPr="00177AA4" w:rsidRDefault="00C752A9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752A9" w:rsidRDefault="00C752A9" w:rsidP="002770C8">
            <w:r>
              <w:t xml:space="preserve">Изготовление и установка рам </w:t>
            </w:r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2</w:t>
            </w:r>
          </w:p>
        </w:tc>
      </w:tr>
    </w:tbl>
    <w:p w:rsidR="00C752A9" w:rsidRPr="00825905" w:rsidRDefault="00C752A9" w:rsidP="00C752A9">
      <w:pPr>
        <w:tabs>
          <w:tab w:val="left" w:pos="1257"/>
        </w:tabs>
      </w:pPr>
    </w:p>
    <w:p w:rsidR="00C752A9" w:rsidRDefault="00C752A9" w:rsidP="00C752A9">
      <w:pPr>
        <w:ind w:firstLine="708"/>
      </w:pPr>
    </w:p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>
      <w:pPr>
        <w:jc w:val="center"/>
      </w:pPr>
      <w:r>
        <w:lastRenderedPageBreak/>
        <w:t>План работ</w:t>
      </w:r>
    </w:p>
    <w:p w:rsidR="00C752A9" w:rsidRDefault="00C752A9" w:rsidP="00C752A9">
      <w:pPr>
        <w:jc w:val="center"/>
      </w:pPr>
      <w:r>
        <w:t>по текущему ремонту общего имущества</w:t>
      </w:r>
    </w:p>
    <w:p w:rsidR="00C752A9" w:rsidRDefault="00C752A9" w:rsidP="00C752A9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22</w:t>
      </w:r>
    </w:p>
    <w:p w:rsidR="00C752A9" w:rsidRDefault="00C752A9" w:rsidP="00C752A9">
      <w:pPr>
        <w:jc w:val="center"/>
      </w:pPr>
      <w:r>
        <w:t>июль-декабрь 2012г.</w:t>
      </w:r>
    </w:p>
    <w:p w:rsidR="00C752A9" w:rsidRDefault="00C752A9" w:rsidP="00C752A9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C752A9" w:rsidRPr="00783C92" w:rsidRDefault="00C752A9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Объем работ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C752A9" w:rsidRDefault="00C752A9" w:rsidP="002770C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15,1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C752A9" w:rsidRDefault="00C752A9" w:rsidP="002770C8">
            <w:r>
              <w:t>Герметизация МПШ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40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752A9" w:rsidRDefault="00C752A9" w:rsidP="002770C8">
            <w:r>
              <w:t>Смена запорной арматуры</w:t>
            </w:r>
          </w:p>
        </w:tc>
        <w:tc>
          <w:tcPr>
            <w:tcW w:w="0" w:type="auto"/>
          </w:tcPr>
          <w:p w:rsidR="00C752A9" w:rsidRPr="00551BE0" w:rsidRDefault="00C752A9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2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752A9" w:rsidRDefault="00C752A9" w:rsidP="002770C8">
            <w:r>
              <w:t>Остекление подъездов</w:t>
            </w:r>
          </w:p>
        </w:tc>
        <w:tc>
          <w:tcPr>
            <w:tcW w:w="0" w:type="auto"/>
          </w:tcPr>
          <w:p w:rsidR="00C752A9" w:rsidRPr="00C752A9" w:rsidRDefault="00C752A9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5,56</w:t>
            </w:r>
          </w:p>
        </w:tc>
      </w:tr>
      <w:tr w:rsidR="00C752A9" w:rsidTr="002770C8"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752A9" w:rsidRDefault="00C752A9" w:rsidP="002770C8">
            <w:r>
              <w:t>Ревизия ВРУ</w:t>
            </w:r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</w:tr>
    </w:tbl>
    <w:p w:rsidR="00C752A9" w:rsidRPr="00825905" w:rsidRDefault="00C752A9" w:rsidP="00C752A9">
      <w:pPr>
        <w:tabs>
          <w:tab w:val="left" w:pos="1257"/>
        </w:tabs>
      </w:pPr>
    </w:p>
    <w:p w:rsid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P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/>
    <w:p w:rsidR="00C752A9" w:rsidRDefault="00C752A9" w:rsidP="00C752A9">
      <w:pPr>
        <w:jc w:val="center"/>
      </w:pPr>
      <w:r>
        <w:lastRenderedPageBreak/>
        <w:t>План работ</w:t>
      </w:r>
    </w:p>
    <w:p w:rsidR="00C752A9" w:rsidRDefault="00C752A9" w:rsidP="00C752A9">
      <w:pPr>
        <w:jc w:val="center"/>
      </w:pPr>
      <w:r>
        <w:t>по текущему ремонту общего имущества</w:t>
      </w:r>
    </w:p>
    <w:p w:rsidR="00C752A9" w:rsidRDefault="00C752A9" w:rsidP="00C752A9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22а</w:t>
      </w:r>
    </w:p>
    <w:p w:rsidR="00C752A9" w:rsidRDefault="00C752A9" w:rsidP="00C752A9">
      <w:pPr>
        <w:jc w:val="center"/>
      </w:pPr>
      <w:r>
        <w:t>июль-декабрь 2012г.</w:t>
      </w:r>
    </w:p>
    <w:p w:rsidR="00C752A9" w:rsidRDefault="00C752A9" w:rsidP="00C752A9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C752A9" w:rsidRPr="00783C92" w:rsidRDefault="00C752A9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C752A9" w:rsidRDefault="00C752A9" w:rsidP="002770C8">
            <w:pPr>
              <w:jc w:val="center"/>
            </w:pPr>
            <w:r>
              <w:t>Объем работ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C752A9" w:rsidRDefault="00C752A9" w:rsidP="002770C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C752A9" w:rsidRDefault="00E1440B" w:rsidP="002770C8">
            <w:pPr>
              <w:jc w:val="center"/>
            </w:pPr>
            <w:r>
              <w:t>11,37</w:t>
            </w:r>
          </w:p>
        </w:tc>
      </w:tr>
      <w:tr w:rsidR="00C752A9" w:rsidTr="002770C8">
        <w:tc>
          <w:tcPr>
            <w:tcW w:w="756" w:type="dxa"/>
          </w:tcPr>
          <w:p w:rsidR="00C752A9" w:rsidRDefault="00C752A9" w:rsidP="002770C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C752A9" w:rsidRDefault="00C752A9" w:rsidP="002770C8">
            <w:r>
              <w:t>Герметизация МПШ</w:t>
            </w:r>
          </w:p>
        </w:tc>
        <w:tc>
          <w:tcPr>
            <w:tcW w:w="1180" w:type="dxa"/>
          </w:tcPr>
          <w:p w:rsidR="00C752A9" w:rsidRDefault="00C752A9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C752A9" w:rsidRDefault="00E1440B" w:rsidP="002770C8">
            <w:pPr>
              <w:jc w:val="center"/>
            </w:pPr>
            <w:r>
              <w:t>61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1440B" w:rsidRDefault="00E1440B" w:rsidP="002770C8">
            <w:r>
              <w:t>Смена запорной арматуры</w:t>
            </w:r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2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1440B" w:rsidRDefault="00E1440B" w:rsidP="002770C8">
            <w:r>
              <w:t>Смена, ламп</w:t>
            </w:r>
            <w:proofErr w:type="gramStart"/>
            <w:r>
              <w:t xml:space="preserve"> ,</w:t>
            </w:r>
            <w:proofErr w:type="gramEnd"/>
            <w:r>
              <w:t xml:space="preserve"> светильников, розеток</w:t>
            </w:r>
          </w:p>
        </w:tc>
        <w:tc>
          <w:tcPr>
            <w:tcW w:w="0" w:type="auto"/>
          </w:tcPr>
          <w:p w:rsidR="00E1440B" w:rsidRPr="00177AA4" w:rsidRDefault="00E1440B" w:rsidP="002770C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2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1440B" w:rsidRDefault="00E1440B" w:rsidP="002770C8">
            <w:r>
              <w:t>Ревизия ВРУ</w:t>
            </w:r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1</w:t>
            </w:r>
          </w:p>
        </w:tc>
      </w:tr>
    </w:tbl>
    <w:p w:rsidR="00C752A9" w:rsidRPr="00825905" w:rsidRDefault="00C752A9" w:rsidP="00C752A9">
      <w:pPr>
        <w:tabs>
          <w:tab w:val="left" w:pos="1257"/>
        </w:tabs>
      </w:pPr>
    </w:p>
    <w:p w:rsidR="00E1440B" w:rsidRDefault="00E1440B" w:rsidP="00C752A9"/>
    <w:p w:rsidR="00E1440B" w:rsidRPr="00E1440B" w:rsidRDefault="00E1440B" w:rsidP="00E1440B"/>
    <w:p w:rsidR="00E1440B" w:rsidRPr="00E1440B" w:rsidRDefault="00E1440B" w:rsidP="00E1440B"/>
    <w:p w:rsidR="00E1440B" w:rsidRPr="00E1440B" w:rsidRDefault="00E1440B" w:rsidP="00E1440B"/>
    <w:p w:rsidR="00E1440B" w:rsidRPr="00E1440B" w:rsidRDefault="00E1440B" w:rsidP="00E1440B"/>
    <w:p w:rsidR="00E1440B" w:rsidRPr="00E1440B" w:rsidRDefault="00E1440B" w:rsidP="00E1440B"/>
    <w:p w:rsidR="00E1440B" w:rsidRPr="00E1440B" w:rsidRDefault="00E1440B" w:rsidP="00E1440B"/>
    <w:p w:rsidR="00E1440B" w:rsidRPr="00E1440B" w:rsidRDefault="00E1440B" w:rsidP="00E1440B"/>
    <w:p w:rsidR="00E1440B" w:rsidRDefault="00E1440B" w:rsidP="00E1440B"/>
    <w:p w:rsidR="00C752A9" w:rsidRDefault="00E1440B" w:rsidP="00E1440B">
      <w:pPr>
        <w:tabs>
          <w:tab w:val="left" w:pos="1183"/>
        </w:tabs>
      </w:pPr>
      <w:r>
        <w:tab/>
      </w: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tabs>
          <w:tab w:val="left" w:pos="1183"/>
        </w:tabs>
      </w:pPr>
    </w:p>
    <w:p w:rsidR="00E1440B" w:rsidRDefault="00E1440B" w:rsidP="00E1440B">
      <w:pPr>
        <w:jc w:val="center"/>
      </w:pPr>
      <w:r>
        <w:lastRenderedPageBreak/>
        <w:t>План работ</w:t>
      </w:r>
    </w:p>
    <w:p w:rsidR="00E1440B" w:rsidRDefault="00E1440B" w:rsidP="00E1440B">
      <w:pPr>
        <w:jc w:val="center"/>
      </w:pPr>
      <w:r>
        <w:t>по текущему ремонту общего имущества</w:t>
      </w:r>
    </w:p>
    <w:p w:rsidR="00E1440B" w:rsidRDefault="00E1440B" w:rsidP="00E1440B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23</w:t>
      </w:r>
    </w:p>
    <w:p w:rsidR="00E1440B" w:rsidRDefault="00E1440B" w:rsidP="00E1440B">
      <w:pPr>
        <w:jc w:val="center"/>
      </w:pPr>
      <w:r>
        <w:t>июль-декабрь 2012г.</w:t>
      </w:r>
    </w:p>
    <w:p w:rsidR="00E1440B" w:rsidRDefault="00E1440B" w:rsidP="00E1440B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E1440B" w:rsidTr="002770C8">
        <w:tc>
          <w:tcPr>
            <w:tcW w:w="756" w:type="dxa"/>
          </w:tcPr>
          <w:p w:rsidR="00E1440B" w:rsidRDefault="00E1440B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E1440B" w:rsidRPr="00783C92" w:rsidRDefault="00E1440B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E1440B" w:rsidRDefault="00E1440B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E1440B" w:rsidRDefault="00E1440B" w:rsidP="002770C8">
            <w:pPr>
              <w:jc w:val="center"/>
            </w:pPr>
            <w:r>
              <w:t>Объем работ</w:t>
            </w:r>
          </w:p>
        </w:tc>
      </w:tr>
      <w:tr w:rsidR="00E1440B" w:rsidTr="002770C8">
        <w:tc>
          <w:tcPr>
            <w:tcW w:w="756" w:type="dxa"/>
          </w:tcPr>
          <w:p w:rsidR="00E1440B" w:rsidRDefault="00E1440B" w:rsidP="002770C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E1440B" w:rsidRDefault="00E1440B" w:rsidP="002770C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E1440B" w:rsidRDefault="00E1440B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E1440B" w:rsidRDefault="005B4ED6" w:rsidP="002770C8">
            <w:pPr>
              <w:jc w:val="center"/>
            </w:pPr>
            <w:r>
              <w:t>25,5</w:t>
            </w:r>
          </w:p>
        </w:tc>
      </w:tr>
      <w:tr w:rsidR="00E1440B" w:rsidTr="002770C8">
        <w:tc>
          <w:tcPr>
            <w:tcW w:w="756" w:type="dxa"/>
          </w:tcPr>
          <w:p w:rsidR="00E1440B" w:rsidRDefault="00E1440B" w:rsidP="002770C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E1440B" w:rsidRDefault="00E1440B" w:rsidP="002770C8">
            <w:r>
              <w:t>Герметизация МПШ</w:t>
            </w:r>
          </w:p>
        </w:tc>
        <w:tc>
          <w:tcPr>
            <w:tcW w:w="1180" w:type="dxa"/>
          </w:tcPr>
          <w:p w:rsidR="00E1440B" w:rsidRDefault="00E1440B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E1440B" w:rsidRDefault="00E1440B" w:rsidP="002770C8">
            <w:pPr>
              <w:jc w:val="center"/>
            </w:pPr>
            <w:r>
              <w:t>32,5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1440B" w:rsidRDefault="00E1440B" w:rsidP="002770C8">
            <w:r>
              <w:t>Ревизия ВРУ</w:t>
            </w:r>
          </w:p>
        </w:tc>
        <w:tc>
          <w:tcPr>
            <w:tcW w:w="0" w:type="auto"/>
          </w:tcPr>
          <w:p w:rsidR="00E1440B" w:rsidRPr="00551BE0" w:rsidRDefault="00E1440B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2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1440B" w:rsidRDefault="005B4ED6" w:rsidP="002770C8">
            <w:r>
              <w:t>Ремонт кровли</w:t>
            </w:r>
          </w:p>
        </w:tc>
        <w:tc>
          <w:tcPr>
            <w:tcW w:w="0" w:type="auto"/>
          </w:tcPr>
          <w:p w:rsidR="00E1440B" w:rsidRPr="005B4ED6" w:rsidRDefault="005B4ED6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1440B" w:rsidRDefault="005B4ED6" w:rsidP="002770C8">
            <w:pPr>
              <w:jc w:val="center"/>
            </w:pPr>
            <w:r>
              <w:t>51,7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E1440B" w:rsidRDefault="005B4ED6" w:rsidP="002770C8">
            <w:r>
              <w:t xml:space="preserve">Смена запорной арматуры </w:t>
            </w:r>
          </w:p>
        </w:tc>
        <w:tc>
          <w:tcPr>
            <w:tcW w:w="0" w:type="auto"/>
          </w:tcPr>
          <w:p w:rsidR="00E1440B" w:rsidRDefault="005B4ED6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1440B" w:rsidRDefault="005B4ED6" w:rsidP="002770C8">
            <w:pPr>
              <w:jc w:val="center"/>
            </w:pPr>
            <w:r>
              <w:t>3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E1440B" w:rsidRDefault="005B4ED6" w:rsidP="002770C8">
            <w:r>
              <w:t>Ремонт ДВК</w:t>
            </w:r>
          </w:p>
        </w:tc>
        <w:tc>
          <w:tcPr>
            <w:tcW w:w="0" w:type="auto"/>
          </w:tcPr>
          <w:p w:rsidR="00E1440B" w:rsidRPr="005B4ED6" w:rsidRDefault="005B4ED6" w:rsidP="002770C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1440B" w:rsidRDefault="005B4ED6" w:rsidP="002770C8">
            <w:pPr>
              <w:jc w:val="center"/>
            </w:pPr>
            <w:r>
              <w:t>4,6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</w:pPr>
            <w:r>
              <w:t>Штукатурка дверных и оконных откосов</w:t>
            </w:r>
          </w:p>
        </w:tc>
        <w:tc>
          <w:tcPr>
            <w:tcW w:w="0" w:type="auto"/>
          </w:tcPr>
          <w:p w:rsidR="00E1440B" w:rsidRPr="00551BE0" w:rsidRDefault="005B4ED6" w:rsidP="002770C8">
            <w:pPr>
              <w:tabs>
                <w:tab w:val="left" w:pos="125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  <w:jc w:val="center"/>
            </w:pPr>
            <w:r>
              <w:t>5,5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</w:pPr>
            <w:r>
              <w:t>Ревизия этажных щитов</w:t>
            </w:r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  <w:jc w:val="center"/>
            </w:pPr>
            <w:r>
              <w:t>6</w:t>
            </w:r>
          </w:p>
        </w:tc>
      </w:tr>
      <w:tr w:rsidR="00E1440B" w:rsidTr="002770C8">
        <w:tc>
          <w:tcPr>
            <w:tcW w:w="0" w:type="auto"/>
          </w:tcPr>
          <w:p w:rsidR="00E1440B" w:rsidRDefault="00E1440B" w:rsidP="002770C8">
            <w:pPr>
              <w:tabs>
                <w:tab w:val="left" w:pos="1257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E1440B" w:rsidRPr="00551BE0" w:rsidRDefault="005B4ED6" w:rsidP="002770C8">
            <w:pPr>
              <w:tabs>
                <w:tab w:val="left" w:pos="125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1440B" w:rsidRDefault="005B4ED6" w:rsidP="002770C8">
            <w:pPr>
              <w:tabs>
                <w:tab w:val="left" w:pos="1257"/>
              </w:tabs>
              <w:jc w:val="center"/>
            </w:pPr>
            <w:r>
              <w:t>1,21</w:t>
            </w:r>
          </w:p>
        </w:tc>
      </w:tr>
    </w:tbl>
    <w:p w:rsidR="00E1440B" w:rsidRPr="00825905" w:rsidRDefault="00E1440B" w:rsidP="00E1440B">
      <w:pPr>
        <w:tabs>
          <w:tab w:val="left" w:pos="1257"/>
        </w:tabs>
      </w:pPr>
    </w:p>
    <w:p w:rsidR="002770C8" w:rsidRDefault="002770C8" w:rsidP="00E1440B">
      <w:pPr>
        <w:tabs>
          <w:tab w:val="left" w:pos="1183"/>
        </w:tabs>
      </w:pPr>
    </w:p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Default="002770C8" w:rsidP="002770C8"/>
    <w:p w:rsidR="00E1440B" w:rsidRDefault="002770C8" w:rsidP="002770C8">
      <w:pPr>
        <w:tabs>
          <w:tab w:val="left" w:pos="2220"/>
        </w:tabs>
      </w:pPr>
      <w:r>
        <w:tab/>
      </w: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jc w:val="center"/>
      </w:pPr>
      <w:r>
        <w:lastRenderedPageBreak/>
        <w:t>План работ</w:t>
      </w:r>
    </w:p>
    <w:p w:rsidR="002770C8" w:rsidRDefault="002770C8" w:rsidP="002770C8">
      <w:pPr>
        <w:jc w:val="center"/>
      </w:pPr>
      <w:r>
        <w:t>по текущему ремонту общего имущества</w:t>
      </w:r>
    </w:p>
    <w:p w:rsidR="002770C8" w:rsidRPr="002770C8" w:rsidRDefault="002770C8" w:rsidP="002770C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 xml:space="preserve">оммунистическая д. 24 корпус </w:t>
      </w:r>
      <w:r>
        <w:rPr>
          <w:lang w:val="en-US"/>
        </w:rPr>
        <w:t>I</w:t>
      </w:r>
    </w:p>
    <w:p w:rsidR="002770C8" w:rsidRDefault="002770C8" w:rsidP="002770C8">
      <w:pPr>
        <w:jc w:val="center"/>
      </w:pPr>
      <w:r>
        <w:t>июль-декабрь 2012г.</w:t>
      </w:r>
    </w:p>
    <w:p w:rsidR="002770C8" w:rsidRDefault="002770C8" w:rsidP="002770C8"/>
    <w:tbl>
      <w:tblPr>
        <w:tblStyle w:val="a3"/>
        <w:tblW w:w="0" w:type="auto"/>
        <w:tblLook w:val="04A0"/>
      </w:tblPr>
      <w:tblGrid>
        <w:gridCol w:w="756"/>
        <w:gridCol w:w="4392"/>
        <w:gridCol w:w="1180"/>
        <w:gridCol w:w="3243"/>
      </w:tblGrid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2" w:type="dxa"/>
          </w:tcPr>
          <w:p w:rsidR="002770C8" w:rsidRPr="00783C92" w:rsidRDefault="002770C8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180" w:type="dxa"/>
          </w:tcPr>
          <w:p w:rsidR="002770C8" w:rsidRDefault="002770C8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243" w:type="dxa"/>
          </w:tcPr>
          <w:p w:rsidR="002770C8" w:rsidRDefault="002770C8" w:rsidP="002770C8">
            <w:pPr>
              <w:jc w:val="center"/>
            </w:pPr>
            <w:r>
              <w:t>Объем работ</w:t>
            </w:r>
          </w:p>
        </w:tc>
      </w:tr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1</w:t>
            </w:r>
          </w:p>
        </w:tc>
        <w:tc>
          <w:tcPr>
            <w:tcW w:w="4392" w:type="dxa"/>
          </w:tcPr>
          <w:p w:rsidR="002770C8" w:rsidRDefault="002770C8" w:rsidP="002770C8">
            <w:r>
              <w:t>Смена внутреннего трубопровода</w:t>
            </w:r>
          </w:p>
        </w:tc>
        <w:tc>
          <w:tcPr>
            <w:tcW w:w="1180" w:type="dxa"/>
          </w:tcPr>
          <w:p w:rsidR="002770C8" w:rsidRDefault="002770C8" w:rsidP="002770C8">
            <w:pPr>
              <w:jc w:val="center"/>
            </w:pPr>
            <w:r>
              <w:t>м</w:t>
            </w:r>
          </w:p>
        </w:tc>
        <w:tc>
          <w:tcPr>
            <w:tcW w:w="3243" w:type="dxa"/>
          </w:tcPr>
          <w:p w:rsidR="002770C8" w:rsidRPr="002770C8" w:rsidRDefault="002770C8" w:rsidP="00277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2</w:t>
            </w:r>
          </w:p>
        </w:tc>
        <w:tc>
          <w:tcPr>
            <w:tcW w:w="4392" w:type="dxa"/>
          </w:tcPr>
          <w:p w:rsidR="002770C8" w:rsidRDefault="002770C8" w:rsidP="002770C8">
            <w:r>
              <w:t>Ремонт кровли</w:t>
            </w:r>
          </w:p>
        </w:tc>
        <w:tc>
          <w:tcPr>
            <w:tcW w:w="1180" w:type="dxa"/>
          </w:tcPr>
          <w:p w:rsidR="002770C8" w:rsidRPr="005B4ED6" w:rsidRDefault="002770C8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43" w:type="dxa"/>
          </w:tcPr>
          <w:p w:rsidR="002770C8" w:rsidRPr="002770C8" w:rsidRDefault="002770C8" w:rsidP="00277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770C8" w:rsidRPr="002770C8" w:rsidRDefault="002770C8" w:rsidP="002770C8">
            <w:r>
              <w:t>Ревизия ВРУ</w:t>
            </w:r>
          </w:p>
        </w:tc>
        <w:tc>
          <w:tcPr>
            <w:tcW w:w="0" w:type="auto"/>
          </w:tcPr>
          <w:p w:rsidR="002770C8" w:rsidRPr="00551BE0" w:rsidRDefault="002770C8" w:rsidP="002770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2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70C8" w:rsidRDefault="002770C8" w:rsidP="002770C8">
            <w:r>
              <w:t xml:space="preserve">Окраска стен помещений </w:t>
            </w:r>
            <w:proofErr w:type="spellStart"/>
            <w:r>
              <w:t>общ</w:t>
            </w:r>
            <w:proofErr w:type="gramStart"/>
            <w:r>
              <w:t>.п</w:t>
            </w:r>
            <w:proofErr w:type="gramEnd"/>
            <w:r>
              <w:t>ользования</w:t>
            </w:r>
            <w:proofErr w:type="spellEnd"/>
          </w:p>
        </w:tc>
        <w:tc>
          <w:tcPr>
            <w:tcW w:w="0" w:type="auto"/>
          </w:tcPr>
          <w:p w:rsidR="002770C8" w:rsidRPr="005B4ED6" w:rsidRDefault="002770C8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163</w:t>
            </w:r>
          </w:p>
        </w:tc>
      </w:tr>
    </w:tbl>
    <w:p w:rsidR="002770C8" w:rsidRPr="00825905" w:rsidRDefault="002770C8" w:rsidP="002770C8">
      <w:pPr>
        <w:tabs>
          <w:tab w:val="left" w:pos="1257"/>
        </w:tabs>
      </w:pPr>
    </w:p>
    <w:p w:rsidR="002770C8" w:rsidRDefault="002770C8" w:rsidP="002770C8">
      <w:pPr>
        <w:tabs>
          <w:tab w:val="left" w:pos="2220"/>
        </w:tabs>
      </w:pPr>
    </w:p>
    <w:p w:rsidR="002770C8" w:rsidRDefault="002770C8" w:rsidP="002770C8">
      <w:pPr>
        <w:tabs>
          <w:tab w:val="left" w:pos="2220"/>
        </w:tabs>
      </w:pPr>
    </w:p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Default="002770C8" w:rsidP="002770C8"/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ind w:firstLine="708"/>
      </w:pPr>
    </w:p>
    <w:p w:rsidR="002770C8" w:rsidRDefault="002770C8" w:rsidP="002770C8">
      <w:pPr>
        <w:jc w:val="center"/>
      </w:pPr>
      <w:r>
        <w:lastRenderedPageBreak/>
        <w:t>План работ</w:t>
      </w:r>
    </w:p>
    <w:p w:rsidR="002770C8" w:rsidRDefault="002770C8" w:rsidP="002770C8">
      <w:pPr>
        <w:jc w:val="center"/>
      </w:pPr>
      <w:r>
        <w:t>по текущему ремонту общего имущества</w:t>
      </w:r>
    </w:p>
    <w:p w:rsidR="002770C8" w:rsidRPr="002770C8" w:rsidRDefault="002770C8" w:rsidP="002770C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 xml:space="preserve">оммунистическая д. 24 корпус </w:t>
      </w:r>
      <w:r>
        <w:rPr>
          <w:lang w:val="en-US"/>
        </w:rPr>
        <w:t>II</w:t>
      </w:r>
    </w:p>
    <w:p w:rsidR="002770C8" w:rsidRDefault="002770C8" w:rsidP="002770C8">
      <w:pPr>
        <w:jc w:val="center"/>
      </w:pPr>
      <w:r>
        <w:t>июль-декабрь 2012г.</w:t>
      </w:r>
    </w:p>
    <w:p w:rsidR="002770C8" w:rsidRDefault="002770C8" w:rsidP="002770C8"/>
    <w:tbl>
      <w:tblPr>
        <w:tblStyle w:val="a3"/>
        <w:tblW w:w="0" w:type="auto"/>
        <w:tblLook w:val="04A0"/>
      </w:tblPr>
      <w:tblGrid>
        <w:gridCol w:w="756"/>
        <w:gridCol w:w="4597"/>
        <w:gridCol w:w="1036"/>
        <w:gridCol w:w="3182"/>
      </w:tblGrid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7" w:type="dxa"/>
          </w:tcPr>
          <w:p w:rsidR="002770C8" w:rsidRPr="00783C92" w:rsidRDefault="002770C8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036" w:type="dxa"/>
          </w:tcPr>
          <w:p w:rsidR="002770C8" w:rsidRDefault="002770C8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3182" w:type="dxa"/>
          </w:tcPr>
          <w:p w:rsidR="002770C8" w:rsidRDefault="002770C8" w:rsidP="002770C8">
            <w:pPr>
              <w:jc w:val="center"/>
            </w:pPr>
            <w:r>
              <w:t>Объем работ</w:t>
            </w:r>
          </w:p>
        </w:tc>
      </w:tr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1</w:t>
            </w:r>
          </w:p>
        </w:tc>
        <w:tc>
          <w:tcPr>
            <w:tcW w:w="4597" w:type="dxa"/>
          </w:tcPr>
          <w:p w:rsidR="002770C8" w:rsidRDefault="002770C8" w:rsidP="002770C8">
            <w:r>
              <w:t>Смена внутреннего трубопровода</w:t>
            </w:r>
          </w:p>
        </w:tc>
        <w:tc>
          <w:tcPr>
            <w:tcW w:w="1036" w:type="dxa"/>
          </w:tcPr>
          <w:p w:rsidR="002770C8" w:rsidRDefault="002770C8" w:rsidP="002770C8">
            <w:pPr>
              <w:jc w:val="center"/>
            </w:pPr>
            <w:r>
              <w:t>м</w:t>
            </w:r>
          </w:p>
        </w:tc>
        <w:tc>
          <w:tcPr>
            <w:tcW w:w="3182" w:type="dxa"/>
          </w:tcPr>
          <w:p w:rsidR="002770C8" w:rsidRPr="002770C8" w:rsidRDefault="002770C8" w:rsidP="00277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</w:tr>
      <w:tr w:rsidR="002770C8" w:rsidTr="002770C8">
        <w:tc>
          <w:tcPr>
            <w:tcW w:w="756" w:type="dxa"/>
          </w:tcPr>
          <w:p w:rsidR="002770C8" w:rsidRDefault="002770C8" w:rsidP="002770C8">
            <w:pPr>
              <w:jc w:val="center"/>
            </w:pPr>
            <w:r>
              <w:t>2</w:t>
            </w:r>
          </w:p>
        </w:tc>
        <w:tc>
          <w:tcPr>
            <w:tcW w:w="4597" w:type="dxa"/>
          </w:tcPr>
          <w:p w:rsidR="002770C8" w:rsidRDefault="002770C8" w:rsidP="002770C8">
            <w:r>
              <w:t>Ремонт кровли</w:t>
            </w:r>
          </w:p>
        </w:tc>
        <w:tc>
          <w:tcPr>
            <w:tcW w:w="1036" w:type="dxa"/>
          </w:tcPr>
          <w:p w:rsidR="002770C8" w:rsidRPr="005B4ED6" w:rsidRDefault="002770C8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82" w:type="dxa"/>
          </w:tcPr>
          <w:p w:rsidR="002770C8" w:rsidRPr="002770C8" w:rsidRDefault="002770C8" w:rsidP="002770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3</w:t>
            </w:r>
          </w:p>
        </w:tc>
        <w:tc>
          <w:tcPr>
            <w:tcW w:w="4597" w:type="dxa"/>
          </w:tcPr>
          <w:p w:rsidR="002770C8" w:rsidRPr="002770C8" w:rsidRDefault="002770C8" w:rsidP="002770C8">
            <w:r>
              <w:t>Ограждение лестничных площадок перилами</w:t>
            </w:r>
          </w:p>
        </w:tc>
        <w:tc>
          <w:tcPr>
            <w:tcW w:w="1036" w:type="dxa"/>
          </w:tcPr>
          <w:p w:rsidR="002770C8" w:rsidRPr="00551BE0" w:rsidRDefault="002770C8" w:rsidP="002770C8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3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4</w:t>
            </w:r>
          </w:p>
        </w:tc>
        <w:tc>
          <w:tcPr>
            <w:tcW w:w="4597" w:type="dxa"/>
          </w:tcPr>
          <w:p w:rsidR="002770C8" w:rsidRDefault="002770C8" w:rsidP="002770C8">
            <w:r>
              <w:t>Ремонт цоколя</w:t>
            </w:r>
          </w:p>
        </w:tc>
        <w:tc>
          <w:tcPr>
            <w:tcW w:w="1036" w:type="dxa"/>
          </w:tcPr>
          <w:p w:rsidR="002770C8" w:rsidRPr="005B4ED6" w:rsidRDefault="002770C8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21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5</w:t>
            </w:r>
          </w:p>
        </w:tc>
        <w:tc>
          <w:tcPr>
            <w:tcW w:w="4597" w:type="dxa"/>
          </w:tcPr>
          <w:p w:rsidR="002770C8" w:rsidRDefault="002770C8" w:rsidP="002770C8">
            <w:r>
              <w:t>Штукатурка дверных, оконных откосов</w:t>
            </w:r>
          </w:p>
        </w:tc>
        <w:tc>
          <w:tcPr>
            <w:tcW w:w="1036" w:type="dxa"/>
          </w:tcPr>
          <w:p w:rsidR="002770C8" w:rsidRDefault="002770C8" w:rsidP="002770C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6</w:t>
            </w:r>
          </w:p>
        </w:tc>
      </w:tr>
    </w:tbl>
    <w:p w:rsidR="002770C8" w:rsidRPr="00825905" w:rsidRDefault="002770C8" w:rsidP="002770C8">
      <w:pPr>
        <w:tabs>
          <w:tab w:val="left" w:pos="1257"/>
        </w:tabs>
      </w:pPr>
    </w:p>
    <w:p w:rsidR="002770C8" w:rsidRDefault="002770C8" w:rsidP="002770C8">
      <w:pPr>
        <w:ind w:firstLine="708"/>
      </w:pPr>
    </w:p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Pr="002770C8" w:rsidRDefault="002770C8" w:rsidP="002770C8"/>
    <w:p w:rsidR="002770C8" w:rsidRDefault="002770C8" w:rsidP="002770C8"/>
    <w:p w:rsidR="002770C8" w:rsidRDefault="002770C8" w:rsidP="002770C8">
      <w:pPr>
        <w:tabs>
          <w:tab w:val="left" w:pos="3843"/>
        </w:tabs>
      </w:pPr>
      <w:r>
        <w:tab/>
      </w: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tabs>
          <w:tab w:val="left" w:pos="3843"/>
        </w:tabs>
      </w:pPr>
    </w:p>
    <w:p w:rsidR="002770C8" w:rsidRDefault="002770C8" w:rsidP="002770C8">
      <w:pPr>
        <w:jc w:val="center"/>
      </w:pPr>
      <w:r>
        <w:lastRenderedPageBreak/>
        <w:t>План работ</w:t>
      </w:r>
    </w:p>
    <w:p w:rsidR="002770C8" w:rsidRDefault="002770C8" w:rsidP="002770C8">
      <w:pPr>
        <w:jc w:val="center"/>
      </w:pPr>
      <w:r>
        <w:t>по текущему ремонту общего имущества</w:t>
      </w:r>
    </w:p>
    <w:p w:rsidR="002770C8" w:rsidRDefault="002770C8" w:rsidP="002770C8">
      <w:pPr>
        <w:jc w:val="center"/>
      </w:pPr>
      <w:r>
        <w:t>многоквартирного дома ул</w:t>
      </w:r>
      <w:proofErr w:type="gramStart"/>
      <w:r>
        <w:t>.К</w:t>
      </w:r>
      <w:proofErr w:type="gramEnd"/>
      <w:r>
        <w:t>оммунистическая д. 26</w:t>
      </w:r>
    </w:p>
    <w:p w:rsidR="002770C8" w:rsidRDefault="002770C8" w:rsidP="002770C8">
      <w:pPr>
        <w:jc w:val="center"/>
      </w:pPr>
      <w:r>
        <w:t>июль-декабрь 2012г.</w:t>
      </w:r>
    </w:p>
    <w:p w:rsidR="002770C8" w:rsidRDefault="002770C8" w:rsidP="002770C8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2770C8" w:rsidTr="002770C8">
        <w:tc>
          <w:tcPr>
            <w:tcW w:w="757" w:type="dxa"/>
          </w:tcPr>
          <w:p w:rsidR="002770C8" w:rsidRDefault="002770C8" w:rsidP="002770C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</w:tcPr>
          <w:p w:rsidR="002770C8" w:rsidRPr="00783C92" w:rsidRDefault="002770C8" w:rsidP="002770C8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</w:tcPr>
          <w:p w:rsidR="002770C8" w:rsidRDefault="002770C8" w:rsidP="002770C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Объем работ</w:t>
            </w:r>
          </w:p>
        </w:tc>
      </w:tr>
      <w:tr w:rsidR="002770C8" w:rsidTr="002770C8">
        <w:tc>
          <w:tcPr>
            <w:tcW w:w="757" w:type="dxa"/>
          </w:tcPr>
          <w:p w:rsidR="002770C8" w:rsidRDefault="002770C8" w:rsidP="002770C8">
            <w:pPr>
              <w:jc w:val="center"/>
            </w:pPr>
            <w:r>
              <w:t>1</w:t>
            </w:r>
          </w:p>
        </w:tc>
        <w:tc>
          <w:tcPr>
            <w:tcW w:w="4738" w:type="dxa"/>
          </w:tcPr>
          <w:p w:rsidR="002770C8" w:rsidRDefault="002770C8" w:rsidP="002770C8">
            <w:r>
              <w:t>Ремонт кровли</w:t>
            </w:r>
          </w:p>
        </w:tc>
        <w:tc>
          <w:tcPr>
            <w:tcW w:w="1417" w:type="dxa"/>
          </w:tcPr>
          <w:p w:rsidR="002770C8" w:rsidRDefault="002770C8" w:rsidP="002770C8">
            <w:pPr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277,5</w:t>
            </w:r>
          </w:p>
        </w:tc>
      </w:tr>
      <w:tr w:rsidR="002770C8" w:rsidTr="002770C8">
        <w:tc>
          <w:tcPr>
            <w:tcW w:w="757" w:type="dxa"/>
          </w:tcPr>
          <w:p w:rsidR="002770C8" w:rsidRDefault="002770C8" w:rsidP="002770C8">
            <w:pPr>
              <w:jc w:val="center"/>
            </w:pPr>
            <w:r>
              <w:t>2</w:t>
            </w:r>
          </w:p>
        </w:tc>
        <w:tc>
          <w:tcPr>
            <w:tcW w:w="4738" w:type="dxa"/>
          </w:tcPr>
          <w:p w:rsidR="002770C8" w:rsidRDefault="002770C8" w:rsidP="002770C8">
            <w:r>
              <w:t>Окраска стен помещений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ользования</w:t>
            </w:r>
          </w:p>
        </w:tc>
        <w:tc>
          <w:tcPr>
            <w:tcW w:w="1417" w:type="dxa"/>
          </w:tcPr>
          <w:p w:rsidR="002770C8" w:rsidRDefault="002770C8" w:rsidP="002770C8">
            <w:pPr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815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3</w:t>
            </w:r>
          </w:p>
        </w:tc>
        <w:tc>
          <w:tcPr>
            <w:tcW w:w="4738" w:type="dxa"/>
          </w:tcPr>
          <w:p w:rsidR="002770C8" w:rsidRDefault="002770C8" w:rsidP="002770C8">
            <w:r>
              <w:t>Ремонт ДВК</w:t>
            </w:r>
          </w:p>
        </w:tc>
        <w:tc>
          <w:tcPr>
            <w:tcW w:w="1417" w:type="dxa"/>
          </w:tcPr>
          <w:p w:rsidR="002770C8" w:rsidRPr="00551BE0" w:rsidRDefault="002770C8" w:rsidP="002770C8">
            <w:pPr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112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4</w:t>
            </w:r>
          </w:p>
        </w:tc>
        <w:tc>
          <w:tcPr>
            <w:tcW w:w="4738" w:type="dxa"/>
          </w:tcPr>
          <w:p w:rsidR="002770C8" w:rsidRDefault="002770C8" w:rsidP="002770C8">
            <w:r>
              <w:t>Мена внутреннего трубопровода</w:t>
            </w:r>
          </w:p>
        </w:tc>
        <w:tc>
          <w:tcPr>
            <w:tcW w:w="1417" w:type="dxa"/>
          </w:tcPr>
          <w:p w:rsidR="002770C8" w:rsidRPr="005B4ED6" w:rsidRDefault="002770C8" w:rsidP="002770C8">
            <w:pPr>
              <w:jc w:val="center"/>
            </w:pPr>
            <w:r>
              <w:t>м</w:t>
            </w:r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110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5</w:t>
            </w:r>
          </w:p>
        </w:tc>
        <w:tc>
          <w:tcPr>
            <w:tcW w:w="4738" w:type="dxa"/>
          </w:tcPr>
          <w:p w:rsidR="002770C8" w:rsidRDefault="002770C8" w:rsidP="002770C8">
            <w:r>
              <w:t>Устройство цементных стяжек</w:t>
            </w:r>
          </w:p>
        </w:tc>
        <w:tc>
          <w:tcPr>
            <w:tcW w:w="1417" w:type="dxa"/>
          </w:tcPr>
          <w:p w:rsidR="002770C8" w:rsidRDefault="002770C8" w:rsidP="002770C8">
            <w:pPr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7,7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jc w:val="center"/>
            </w:pPr>
            <w:r>
              <w:t>6</w:t>
            </w:r>
          </w:p>
        </w:tc>
        <w:tc>
          <w:tcPr>
            <w:tcW w:w="4738" w:type="dxa"/>
          </w:tcPr>
          <w:p w:rsidR="002770C8" w:rsidRDefault="002770C8" w:rsidP="002770C8">
            <w:r>
              <w:t>Герметизация МПШ</w:t>
            </w:r>
          </w:p>
        </w:tc>
        <w:tc>
          <w:tcPr>
            <w:tcW w:w="1417" w:type="dxa"/>
          </w:tcPr>
          <w:p w:rsidR="002770C8" w:rsidRPr="002770C8" w:rsidRDefault="002770C8" w:rsidP="002770C8">
            <w:pPr>
              <w:jc w:val="center"/>
            </w:pPr>
            <w:r w:rsidRPr="002770C8">
              <w:t>м</w:t>
            </w:r>
          </w:p>
        </w:tc>
        <w:tc>
          <w:tcPr>
            <w:tcW w:w="2659" w:type="dxa"/>
          </w:tcPr>
          <w:p w:rsidR="002770C8" w:rsidRDefault="002770C8" w:rsidP="002770C8">
            <w:pPr>
              <w:jc w:val="center"/>
            </w:pPr>
            <w:r>
              <w:t>110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Ремонт цоколя</w:t>
            </w:r>
          </w:p>
        </w:tc>
        <w:tc>
          <w:tcPr>
            <w:tcW w:w="1417" w:type="dxa"/>
          </w:tcPr>
          <w:p w:rsidR="002770C8" w:rsidRPr="00551BE0" w:rsidRDefault="002770C8" w:rsidP="002770C8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24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Смена запорной арматуры</w:t>
            </w:r>
          </w:p>
        </w:tc>
        <w:tc>
          <w:tcPr>
            <w:tcW w:w="1417" w:type="dxa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1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9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Замена внутреннего трубопровода</w:t>
            </w:r>
          </w:p>
        </w:tc>
        <w:tc>
          <w:tcPr>
            <w:tcW w:w="1417" w:type="dxa"/>
          </w:tcPr>
          <w:p w:rsidR="002770C8" w:rsidRPr="002770C8" w:rsidRDefault="002770C8" w:rsidP="002770C8">
            <w:pPr>
              <w:tabs>
                <w:tab w:val="left" w:pos="1257"/>
              </w:tabs>
              <w:jc w:val="center"/>
            </w:pPr>
            <w:r w:rsidRPr="002770C8">
              <w:t>м</w:t>
            </w:r>
          </w:p>
        </w:tc>
        <w:tc>
          <w:tcPr>
            <w:tcW w:w="2659" w:type="dxa"/>
          </w:tcPr>
          <w:p w:rsidR="002770C8" w:rsidRDefault="002770C8" w:rsidP="002770C8">
            <w:pPr>
              <w:tabs>
                <w:tab w:val="left" w:pos="1257"/>
              </w:tabs>
              <w:jc w:val="center"/>
            </w:pPr>
            <w:r>
              <w:t>30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10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Устройство бетонных стяжек</w:t>
            </w:r>
          </w:p>
        </w:tc>
        <w:tc>
          <w:tcPr>
            <w:tcW w:w="1417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5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11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1417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 w:rsidRPr="002770C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3,7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12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Восстановление кирпичной кладки в подъезде</w:t>
            </w:r>
          </w:p>
        </w:tc>
        <w:tc>
          <w:tcPr>
            <w:tcW w:w="1417" w:type="dxa"/>
          </w:tcPr>
          <w:p w:rsidR="002770C8" w:rsidRPr="002770C8" w:rsidRDefault="00DA46B2" w:rsidP="00DA46B2">
            <w:pPr>
              <w:tabs>
                <w:tab w:val="left" w:pos="1257"/>
              </w:tabs>
              <w:jc w:val="center"/>
            </w:pPr>
            <w:r>
              <w:t>м</w:t>
            </w:r>
            <w:r w:rsidR="002770C8">
              <w:rPr>
                <w:vertAlign w:val="superscript"/>
              </w:rPr>
              <w:t>3</w:t>
            </w:r>
          </w:p>
        </w:tc>
        <w:tc>
          <w:tcPr>
            <w:tcW w:w="2659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0,1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13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Ревизия ВРУ</w:t>
            </w:r>
          </w:p>
        </w:tc>
        <w:tc>
          <w:tcPr>
            <w:tcW w:w="1417" w:type="dxa"/>
          </w:tcPr>
          <w:p w:rsidR="002770C8" w:rsidRDefault="00DA46B2" w:rsidP="00DA46B2">
            <w:pPr>
              <w:tabs>
                <w:tab w:val="left" w:pos="1257"/>
              </w:tabs>
              <w:jc w:val="center"/>
            </w:pPr>
            <w:r>
              <w:t>ш</w:t>
            </w:r>
            <w:r w:rsidR="002770C8">
              <w:t>т.</w:t>
            </w:r>
          </w:p>
        </w:tc>
        <w:tc>
          <w:tcPr>
            <w:tcW w:w="2659" w:type="dxa"/>
          </w:tcPr>
          <w:p w:rsidR="002770C8" w:rsidRDefault="002770C8" w:rsidP="00DA46B2">
            <w:pPr>
              <w:tabs>
                <w:tab w:val="left" w:pos="1257"/>
              </w:tabs>
              <w:jc w:val="center"/>
            </w:pPr>
            <w:r>
              <w:t>3</w:t>
            </w:r>
          </w:p>
        </w:tc>
      </w:tr>
      <w:tr w:rsidR="002770C8" w:rsidTr="002770C8">
        <w:tc>
          <w:tcPr>
            <w:tcW w:w="0" w:type="auto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14</w:t>
            </w:r>
          </w:p>
        </w:tc>
        <w:tc>
          <w:tcPr>
            <w:tcW w:w="4738" w:type="dxa"/>
          </w:tcPr>
          <w:p w:rsidR="002770C8" w:rsidRDefault="002770C8" w:rsidP="002770C8">
            <w:pPr>
              <w:tabs>
                <w:tab w:val="left" w:pos="1257"/>
              </w:tabs>
            </w:pPr>
            <w:r>
              <w:t>Ремонт систем теплоснабжения</w:t>
            </w:r>
          </w:p>
        </w:tc>
        <w:tc>
          <w:tcPr>
            <w:tcW w:w="1417" w:type="dxa"/>
          </w:tcPr>
          <w:p w:rsidR="002770C8" w:rsidRDefault="00DA46B2" w:rsidP="00DA46B2">
            <w:pPr>
              <w:tabs>
                <w:tab w:val="left" w:pos="1257"/>
              </w:tabs>
              <w:jc w:val="center"/>
            </w:pPr>
            <w:r>
              <w:t>м</w:t>
            </w:r>
          </w:p>
        </w:tc>
        <w:tc>
          <w:tcPr>
            <w:tcW w:w="2659" w:type="dxa"/>
          </w:tcPr>
          <w:p w:rsidR="002770C8" w:rsidRDefault="00DA46B2" w:rsidP="00DA46B2">
            <w:pPr>
              <w:tabs>
                <w:tab w:val="left" w:pos="1257"/>
              </w:tabs>
              <w:jc w:val="center"/>
            </w:pPr>
            <w:r>
              <w:t>53,9</w:t>
            </w:r>
          </w:p>
        </w:tc>
      </w:tr>
    </w:tbl>
    <w:p w:rsidR="002770C8" w:rsidRPr="00825905" w:rsidRDefault="002770C8" w:rsidP="002770C8">
      <w:pPr>
        <w:tabs>
          <w:tab w:val="left" w:pos="1257"/>
        </w:tabs>
      </w:pPr>
    </w:p>
    <w:p w:rsidR="002770C8" w:rsidRDefault="002770C8" w:rsidP="002770C8">
      <w:pPr>
        <w:tabs>
          <w:tab w:val="left" w:pos="3843"/>
        </w:tabs>
      </w:pPr>
    </w:p>
    <w:p w:rsidR="00573A11" w:rsidRDefault="00573A11" w:rsidP="002770C8">
      <w:pPr>
        <w:tabs>
          <w:tab w:val="left" w:pos="3843"/>
        </w:tabs>
      </w:pPr>
    </w:p>
    <w:p w:rsidR="00573A11" w:rsidRPr="00573A11" w:rsidRDefault="00573A11" w:rsidP="00573A11"/>
    <w:p w:rsidR="00573A11" w:rsidRPr="00573A11" w:rsidRDefault="00573A11" w:rsidP="00573A11"/>
    <w:p w:rsidR="00573A11" w:rsidRPr="00573A11" w:rsidRDefault="00573A11" w:rsidP="00573A11"/>
    <w:p w:rsidR="00573A11" w:rsidRPr="00573A11" w:rsidRDefault="00573A11" w:rsidP="00573A11"/>
    <w:p w:rsidR="00573A11" w:rsidRPr="00573A11" w:rsidRDefault="00573A11" w:rsidP="00573A11"/>
    <w:p w:rsidR="00573A11" w:rsidRPr="00573A11" w:rsidRDefault="00573A11" w:rsidP="00573A11"/>
    <w:p w:rsidR="00573A11" w:rsidRPr="00573A11" w:rsidRDefault="00573A11" w:rsidP="00573A11"/>
    <w:p w:rsidR="00573A11" w:rsidRDefault="00573A11" w:rsidP="00573A11"/>
    <w:p w:rsidR="002770C8" w:rsidRPr="00573A11" w:rsidRDefault="002770C8" w:rsidP="00573A11">
      <w:pPr>
        <w:ind w:firstLine="708"/>
      </w:pPr>
    </w:p>
    <w:sectPr w:rsidR="002770C8" w:rsidRPr="00573A11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83C92"/>
    <w:rsid w:val="00001128"/>
    <w:rsid w:val="0000720A"/>
    <w:rsid w:val="00015A43"/>
    <w:rsid w:val="00026324"/>
    <w:rsid w:val="00034A08"/>
    <w:rsid w:val="00034A2C"/>
    <w:rsid w:val="000360CA"/>
    <w:rsid w:val="0004137A"/>
    <w:rsid w:val="00046A64"/>
    <w:rsid w:val="000470A5"/>
    <w:rsid w:val="0005181D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C6A7B"/>
    <w:rsid w:val="000D2925"/>
    <w:rsid w:val="000D6A84"/>
    <w:rsid w:val="000E07FE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530BD"/>
    <w:rsid w:val="00156547"/>
    <w:rsid w:val="0016007F"/>
    <w:rsid w:val="0016667F"/>
    <w:rsid w:val="00172841"/>
    <w:rsid w:val="0017369D"/>
    <w:rsid w:val="00177AA4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B66"/>
    <w:rsid w:val="00205933"/>
    <w:rsid w:val="0020631A"/>
    <w:rsid w:val="002073F8"/>
    <w:rsid w:val="002224EF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70C8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21DF"/>
    <w:rsid w:val="002D5431"/>
    <w:rsid w:val="002E5C15"/>
    <w:rsid w:val="002E77D9"/>
    <w:rsid w:val="002F4422"/>
    <w:rsid w:val="002F445A"/>
    <w:rsid w:val="002F5F62"/>
    <w:rsid w:val="003000F1"/>
    <w:rsid w:val="00301A25"/>
    <w:rsid w:val="00303C4E"/>
    <w:rsid w:val="00306903"/>
    <w:rsid w:val="003156C9"/>
    <w:rsid w:val="003164E9"/>
    <w:rsid w:val="0032182A"/>
    <w:rsid w:val="00324E17"/>
    <w:rsid w:val="00326398"/>
    <w:rsid w:val="00331326"/>
    <w:rsid w:val="0033338F"/>
    <w:rsid w:val="0033408B"/>
    <w:rsid w:val="00334B91"/>
    <w:rsid w:val="003363BE"/>
    <w:rsid w:val="0034081D"/>
    <w:rsid w:val="00340A29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A1776"/>
    <w:rsid w:val="003B2E1D"/>
    <w:rsid w:val="003B3D52"/>
    <w:rsid w:val="003B5EC5"/>
    <w:rsid w:val="003C0969"/>
    <w:rsid w:val="003C1909"/>
    <w:rsid w:val="003C2C7D"/>
    <w:rsid w:val="003C5889"/>
    <w:rsid w:val="003D6DB1"/>
    <w:rsid w:val="003D7895"/>
    <w:rsid w:val="003E56B2"/>
    <w:rsid w:val="003F3B9A"/>
    <w:rsid w:val="003F521C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BE0"/>
    <w:rsid w:val="00551DFC"/>
    <w:rsid w:val="00553865"/>
    <w:rsid w:val="0056068A"/>
    <w:rsid w:val="005629C0"/>
    <w:rsid w:val="00562F8B"/>
    <w:rsid w:val="005631AC"/>
    <w:rsid w:val="00572165"/>
    <w:rsid w:val="00573A11"/>
    <w:rsid w:val="00576AAE"/>
    <w:rsid w:val="005915AD"/>
    <w:rsid w:val="005923A7"/>
    <w:rsid w:val="00597B78"/>
    <w:rsid w:val="005A1F7E"/>
    <w:rsid w:val="005A4C78"/>
    <w:rsid w:val="005B2426"/>
    <w:rsid w:val="005B4ED6"/>
    <w:rsid w:val="005C0731"/>
    <w:rsid w:val="005C1304"/>
    <w:rsid w:val="005C6E6D"/>
    <w:rsid w:val="005D41DE"/>
    <w:rsid w:val="005E787D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83C92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7F6C25"/>
    <w:rsid w:val="008041E4"/>
    <w:rsid w:val="00813116"/>
    <w:rsid w:val="008139C1"/>
    <w:rsid w:val="00825905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459B"/>
    <w:rsid w:val="00890DC9"/>
    <w:rsid w:val="008944CD"/>
    <w:rsid w:val="008A0164"/>
    <w:rsid w:val="008B08D6"/>
    <w:rsid w:val="008B484F"/>
    <w:rsid w:val="008B49C9"/>
    <w:rsid w:val="008B796F"/>
    <w:rsid w:val="008C28CB"/>
    <w:rsid w:val="008C33C6"/>
    <w:rsid w:val="008C6449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35C3"/>
    <w:rsid w:val="009D3926"/>
    <w:rsid w:val="009D448F"/>
    <w:rsid w:val="009D44BA"/>
    <w:rsid w:val="009D658A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555CB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2E1D"/>
    <w:rsid w:val="00B22603"/>
    <w:rsid w:val="00B22EF0"/>
    <w:rsid w:val="00B2704B"/>
    <w:rsid w:val="00B31CEC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1722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6734"/>
    <w:rsid w:val="00C74EAB"/>
    <w:rsid w:val="00C752A9"/>
    <w:rsid w:val="00C84E47"/>
    <w:rsid w:val="00C9235E"/>
    <w:rsid w:val="00CA4ABD"/>
    <w:rsid w:val="00CA55FB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698C"/>
    <w:rsid w:val="00CF4C01"/>
    <w:rsid w:val="00D01963"/>
    <w:rsid w:val="00D07876"/>
    <w:rsid w:val="00D07998"/>
    <w:rsid w:val="00D12B24"/>
    <w:rsid w:val="00D13B0A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A46B2"/>
    <w:rsid w:val="00DC7D56"/>
    <w:rsid w:val="00DD1AF1"/>
    <w:rsid w:val="00DE47B8"/>
    <w:rsid w:val="00DE74C9"/>
    <w:rsid w:val="00DF5369"/>
    <w:rsid w:val="00DF58C1"/>
    <w:rsid w:val="00E00195"/>
    <w:rsid w:val="00E0023B"/>
    <w:rsid w:val="00E03B96"/>
    <w:rsid w:val="00E0712A"/>
    <w:rsid w:val="00E11516"/>
    <w:rsid w:val="00E1440B"/>
    <w:rsid w:val="00E20CE8"/>
    <w:rsid w:val="00E24D02"/>
    <w:rsid w:val="00E319BD"/>
    <w:rsid w:val="00E31F81"/>
    <w:rsid w:val="00E3570B"/>
    <w:rsid w:val="00E405AC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6092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3936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9</cp:revision>
  <dcterms:created xsi:type="dcterms:W3CDTF">2013-08-13T04:03:00Z</dcterms:created>
  <dcterms:modified xsi:type="dcterms:W3CDTF">2013-08-22T05:23:00Z</dcterms:modified>
</cp:coreProperties>
</file>